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CD4" w:rsidRPr="00212CD4" w:rsidRDefault="00D55E2F" w:rsidP="00A371B3">
      <w:pPr>
        <w:spacing w:after="0"/>
        <w:ind w:left="4820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 пункту </w:t>
      </w:r>
      <w:r w:rsidR="006A6495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r w:rsidR="00212CD4" w:rsidRPr="00212CD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повестки</w:t>
      </w:r>
      <w:r w:rsidR="00212CD4" w:rsidRPr="00212CD4">
        <w:rPr>
          <w:rFonts w:ascii="Times New Roman" w:eastAsia="Times New Roman" w:hAnsi="Times New Roman" w:cs="Times New Roman"/>
          <w:b/>
          <w:i/>
          <w:sz w:val="24"/>
          <w:szCs w:val="24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t>42</w:t>
      </w:r>
      <w:r w:rsidR="00212CD4" w:rsidRPr="00212CD4">
        <w:rPr>
          <w:rFonts w:ascii="Times New Roman" w:hAnsi="Times New Roman" w:cs="Times New Roman"/>
          <w:i/>
          <w:sz w:val="24"/>
          <w:szCs w:val="24"/>
        </w:rPr>
        <w:t xml:space="preserve">-го заседания подкомитета </w:t>
      </w:r>
    </w:p>
    <w:p w:rsidR="00212CD4" w:rsidRPr="00212CD4" w:rsidRDefault="00212CD4" w:rsidP="00A371B3">
      <w:pPr>
        <w:spacing w:after="0"/>
        <w:ind w:left="4820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12CD4">
        <w:rPr>
          <w:rFonts w:ascii="Times New Roman" w:hAnsi="Times New Roman" w:cs="Times New Roman"/>
          <w:i/>
          <w:sz w:val="24"/>
          <w:szCs w:val="24"/>
        </w:rPr>
        <w:t xml:space="preserve">по автомобильному транспорту </w:t>
      </w:r>
      <w:r w:rsidRPr="00212CD4">
        <w:rPr>
          <w:rFonts w:ascii="Times New Roman" w:hAnsi="Times New Roman" w:cs="Times New Roman"/>
          <w:i/>
          <w:sz w:val="24"/>
          <w:szCs w:val="24"/>
        </w:rPr>
        <w:br/>
        <w:t>и дорожному хозяйству Консультативного комитета по транспорту и инфраструктуре</w:t>
      </w:r>
    </w:p>
    <w:p w:rsidR="00212CD4" w:rsidRDefault="00212CD4" w:rsidP="00873110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8"/>
        </w:rPr>
      </w:pPr>
    </w:p>
    <w:p w:rsidR="00212CD4" w:rsidRDefault="00212CD4" w:rsidP="00A371B3">
      <w:pPr>
        <w:spacing w:after="0"/>
        <w:jc w:val="center"/>
        <w:rPr>
          <w:rFonts w:ascii="Times New Roman" w:hAnsi="Times New Roman" w:cs="Times New Roman"/>
          <w:b/>
          <w:spacing w:val="80"/>
          <w:sz w:val="28"/>
          <w:szCs w:val="28"/>
        </w:rPr>
      </w:pPr>
    </w:p>
    <w:p w:rsidR="00B57FF2" w:rsidRPr="00B57FF2" w:rsidRDefault="00B57FF2" w:rsidP="00690A94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8"/>
        </w:rPr>
      </w:pPr>
      <w:r w:rsidRPr="00B57FF2">
        <w:rPr>
          <w:rFonts w:ascii="Times New Roman" w:hAnsi="Times New Roman" w:cs="Times New Roman"/>
          <w:b/>
          <w:spacing w:val="80"/>
          <w:sz w:val="28"/>
          <w:szCs w:val="28"/>
        </w:rPr>
        <w:t>СПРАВКА</w:t>
      </w:r>
    </w:p>
    <w:p w:rsidR="006A6495" w:rsidRPr="006A6495" w:rsidRDefault="00A357B3" w:rsidP="00690A94">
      <w:pPr>
        <w:tabs>
          <w:tab w:val="left" w:pos="142"/>
          <w:tab w:val="left" w:pos="76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6A6495" w:rsidRPr="006A6495">
        <w:rPr>
          <w:rFonts w:ascii="Times New Roman" w:hAnsi="Times New Roman" w:cs="Times New Roman"/>
          <w:b/>
          <w:sz w:val="28"/>
          <w:szCs w:val="28"/>
        </w:rPr>
        <w:t xml:space="preserve"> применении государствами-членами Евразийского экономического союза квалификационных требований, определенных Рекомендацией Коллегии Евразийской экономической комиссии от 14 ноября 2023 г. № 31 </w:t>
      </w:r>
    </w:p>
    <w:p w:rsidR="00A357B3" w:rsidRDefault="006A6495" w:rsidP="00690A94">
      <w:pPr>
        <w:tabs>
          <w:tab w:val="left" w:pos="142"/>
          <w:tab w:val="left" w:pos="76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495">
        <w:rPr>
          <w:rFonts w:ascii="Times New Roman" w:hAnsi="Times New Roman" w:cs="Times New Roman"/>
          <w:b/>
          <w:sz w:val="28"/>
          <w:szCs w:val="28"/>
        </w:rPr>
        <w:t>«О квалификационных требованиях к наиболее востребованным профессиям в сфере автомобильного транспорта</w:t>
      </w:r>
      <w:r w:rsidR="00ED7D94">
        <w:rPr>
          <w:rFonts w:ascii="Times New Roman" w:hAnsi="Times New Roman" w:cs="Times New Roman"/>
          <w:b/>
          <w:sz w:val="28"/>
          <w:szCs w:val="28"/>
        </w:rPr>
        <w:t>»</w:t>
      </w:r>
    </w:p>
    <w:p w:rsidR="004756CB" w:rsidRDefault="004756CB" w:rsidP="004A5CC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97B5F" w:rsidRDefault="00690A94" w:rsidP="00EA636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Планом мероприятий («д</w:t>
      </w:r>
      <w:r w:rsidR="00697B5F" w:rsidRPr="00697B5F">
        <w:rPr>
          <w:rFonts w:ascii="Times New Roman" w:hAnsi="Times New Roman"/>
          <w:sz w:val="28"/>
          <w:szCs w:val="28"/>
        </w:rPr>
        <w:t>орожн</w:t>
      </w:r>
      <w:r>
        <w:rPr>
          <w:rFonts w:ascii="Times New Roman" w:hAnsi="Times New Roman"/>
          <w:sz w:val="28"/>
          <w:szCs w:val="28"/>
        </w:rPr>
        <w:t>ой</w:t>
      </w:r>
      <w:r w:rsidR="00697B5F" w:rsidRPr="00697B5F">
        <w:rPr>
          <w:rFonts w:ascii="Times New Roman" w:hAnsi="Times New Roman"/>
          <w:sz w:val="28"/>
          <w:szCs w:val="28"/>
        </w:rPr>
        <w:t xml:space="preserve"> карт</w:t>
      </w:r>
      <w:r>
        <w:rPr>
          <w:rFonts w:ascii="Times New Roman" w:hAnsi="Times New Roman"/>
          <w:sz w:val="28"/>
          <w:szCs w:val="28"/>
        </w:rPr>
        <w:t>ой</w:t>
      </w:r>
      <w:r w:rsidR="00B8208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)</w:t>
      </w:r>
      <w:r w:rsidR="00697B5F" w:rsidRPr="00697B5F">
        <w:rPr>
          <w:rFonts w:ascii="Times New Roman" w:hAnsi="Times New Roman"/>
          <w:sz w:val="28"/>
          <w:szCs w:val="28"/>
        </w:rPr>
        <w:t xml:space="preserve"> по реализации Основных направлений и этапов реализации скоординированной (согласованной) транспортной политики государств – членов Евразийского экономического союза </w:t>
      </w:r>
      <w:r w:rsidR="00B8208D">
        <w:rPr>
          <w:rFonts w:ascii="Times New Roman" w:hAnsi="Times New Roman"/>
          <w:sz w:val="28"/>
          <w:szCs w:val="28"/>
        </w:rPr>
        <w:br/>
      </w:r>
      <w:r w:rsidR="00697B5F" w:rsidRPr="00697B5F">
        <w:rPr>
          <w:rFonts w:ascii="Times New Roman" w:hAnsi="Times New Roman"/>
          <w:sz w:val="28"/>
          <w:szCs w:val="28"/>
        </w:rPr>
        <w:t>на</w:t>
      </w:r>
      <w:r w:rsidR="00697B5F">
        <w:rPr>
          <w:rFonts w:ascii="Times New Roman" w:hAnsi="Times New Roman"/>
          <w:sz w:val="28"/>
          <w:szCs w:val="28"/>
        </w:rPr>
        <w:t xml:space="preserve"> 2024-2026 </w:t>
      </w:r>
      <w:r w:rsidR="00697B5F" w:rsidRPr="00697B5F">
        <w:rPr>
          <w:rFonts w:ascii="Times New Roman" w:hAnsi="Times New Roman"/>
          <w:sz w:val="28"/>
          <w:szCs w:val="28"/>
        </w:rPr>
        <w:t>годы</w:t>
      </w:r>
      <w:r>
        <w:rPr>
          <w:rFonts w:ascii="Times New Roman" w:hAnsi="Times New Roman"/>
          <w:sz w:val="28"/>
          <w:szCs w:val="28"/>
        </w:rPr>
        <w:t xml:space="preserve"> предусмотрен</w:t>
      </w:r>
      <w:r w:rsidR="00ED7D94">
        <w:rPr>
          <w:rFonts w:ascii="Times New Roman" w:hAnsi="Times New Roman"/>
          <w:sz w:val="28"/>
          <w:szCs w:val="28"/>
        </w:rPr>
        <w:t xml:space="preserve"> мониторинг </w:t>
      </w:r>
      <w:r w:rsidR="00ED7D94" w:rsidRPr="00ED7D94">
        <w:rPr>
          <w:rFonts w:ascii="Times New Roman" w:hAnsi="Times New Roman"/>
          <w:sz w:val="28"/>
          <w:szCs w:val="28"/>
        </w:rPr>
        <w:t>применени</w:t>
      </w:r>
      <w:r w:rsidR="00ED7D94">
        <w:rPr>
          <w:rFonts w:ascii="Times New Roman" w:hAnsi="Times New Roman"/>
          <w:sz w:val="28"/>
          <w:szCs w:val="28"/>
        </w:rPr>
        <w:t>я</w:t>
      </w:r>
      <w:r w:rsidR="00ED7D94" w:rsidRPr="00ED7D94">
        <w:rPr>
          <w:rFonts w:ascii="Times New Roman" w:hAnsi="Times New Roman"/>
          <w:sz w:val="28"/>
          <w:szCs w:val="28"/>
        </w:rPr>
        <w:t xml:space="preserve"> государствами-членами Евразийского экономического союза квалификационных требований, определенных Рекомендацией Коллегии Евразийской экономической комиссии</w:t>
      </w:r>
      <w:r w:rsidR="00895D99">
        <w:rPr>
          <w:rFonts w:ascii="Times New Roman" w:hAnsi="Times New Roman"/>
          <w:sz w:val="28"/>
          <w:szCs w:val="28"/>
        </w:rPr>
        <w:t xml:space="preserve"> </w:t>
      </w:r>
      <w:r w:rsidR="00ED7D94" w:rsidRPr="00ED7D94">
        <w:rPr>
          <w:rFonts w:ascii="Times New Roman" w:hAnsi="Times New Roman"/>
          <w:sz w:val="28"/>
          <w:szCs w:val="28"/>
        </w:rPr>
        <w:t xml:space="preserve">от 14 ноября </w:t>
      </w:r>
      <w:r w:rsidR="003E644A">
        <w:rPr>
          <w:rFonts w:ascii="Times New Roman" w:hAnsi="Times New Roman"/>
          <w:sz w:val="28"/>
          <w:szCs w:val="28"/>
        </w:rPr>
        <w:br/>
      </w:r>
      <w:r w:rsidR="00ED7D94" w:rsidRPr="00ED7D94">
        <w:rPr>
          <w:rFonts w:ascii="Times New Roman" w:hAnsi="Times New Roman"/>
          <w:sz w:val="28"/>
          <w:szCs w:val="28"/>
        </w:rPr>
        <w:t>2023 г. № 31</w:t>
      </w:r>
      <w:r>
        <w:rPr>
          <w:rFonts w:ascii="Times New Roman" w:hAnsi="Times New Roman"/>
          <w:sz w:val="28"/>
          <w:szCs w:val="28"/>
        </w:rPr>
        <w:t xml:space="preserve"> </w:t>
      </w:r>
      <w:r w:rsidR="00ED7D94" w:rsidRPr="00ED7D94">
        <w:rPr>
          <w:rFonts w:ascii="Times New Roman" w:hAnsi="Times New Roman"/>
          <w:sz w:val="28"/>
          <w:szCs w:val="28"/>
        </w:rPr>
        <w:t>«О квалификационных требованиях к наиболее востребованным профессиям в сфере автомобильного транспорта</w:t>
      </w:r>
      <w:r w:rsidR="003E6AB3">
        <w:rPr>
          <w:rFonts w:ascii="Times New Roman" w:hAnsi="Times New Roman"/>
          <w:sz w:val="28"/>
          <w:szCs w:val="28"/>
        </w:rPr>
        <w:t>» (</w:t>
      </w:r>
      <w:r w:rsidR="00EA6360">
        <w:rPr>
          <w:rFonts w:ascii="Times New Roman" w:hAnsi="Times New Roman"/>
          <w:sz w:val="28"/>
          <w:szCs w:val="28"/>
        </w:rPr>
        <w:t>прилагается</w:t>
      </w:r>
      <w:r w:rsidR="003E6AB3">
        <w:rPr>
          <w:rFonts w:ascii="Times New Roman" w:hAnsi="Times New Roman"/>
          <w:sz w:val="28"/>
          <w:szCs w:val="28"/>
        </w:rPr>
        <w:t xml:space="preserve">). </w:t>
      </w:r>
    </w:p>
    <w:p w:rsidR="003E6AB3" w:rsidRDefault="00EA6360" w:rsidP="00EA636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Информация о результатах мониторинга планируется к рассмотрению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на заседании Совета руководителей уполномоченных органов в области транспорта государств-членов ЕАЭС в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квартале 2026 года</w:t>
      </w:r>
      <w:r w:rsidR="00B761A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95D99" w:rsidRDefault="00EA6360" w:rsidP="00062A5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Учитывая вышеизложенное, планируется в рамках заседания </w:t>
      </w:r>
      <w:bookmarkStart w:id="0" w:name="_GoBack"/>
      <w:bookmarkEnd w:id="0"/>
      <w:r w:rsidR="00062A5A">
        <w:rPr>
          <w:rFonts w:ascii="Times New Roman" w:hAnsi="Times New Roman"/>
          <w:sz w:val="28"/>
          <w:szCs w:val="28"/>
        </w:rPr>
        <w:t>подкомитета заслушать</w:t>
      </w:r>
      <w:r>
        <w:rPr>
          <w:rFonts w:ascii="Times New Roman" w:hAnsi="Times New Roman"/>
          <w:sz w:val="28"/>
          <w:szCs w:val="28"/>
        </w:rPr>
        <w:t xml:space="preserve"> информацию</w:t>
      </w:r>
      <w:r w:rsidR="00062A5A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 xml:space="preserve"> </w:t>
      </w:r>
      <w:r w:rsidR="00062A5A" w:rsidRPr="00ED7D94">
        <w:rPr>
          <w:rFonts w:ascii="Times New Roman" w:hAnsi="Times New Roman"/>
          <w:sz w:val="28"/>
          <w:szCs w:val="28"/>
        </w:rPr>
        <w:t>применени</w:t>
      </w:r>
      <w:r w:rsidR="00062A5A">
        <w:rPr>
          <w:rFonts w:ascii="Times New Roman" w:hAnsi="Times New Roman"/>
          <w:sz w:val="28"/>
          <w:szCs w:val="28"/>
        </w:rPr>
        <w:t>и</w:t>
      </w:r>
      <w:r w:rsidR="00062A5A" w:rsidRPr="00ED7D94">
        <w:rPr>
          <w:rFonts w:ascii="Times New Roman" w:hAnsi="Times New Roman"/>
          <w:sz w:val="28"/>
          <w:szCs w:val="28"/>
        </w:rPr>
        <w:t xml:space="preserve"> государствами-членами Евразийского экономического союза квалификационных требований, определенных Рекомендацией</w:t>
      </w:r>
      <w:r w:rsidR="00895D99">
        <w:rPr>
          <w:rFonts w:ascii="Times New Roman" w:hAnsi="Times New Roman"/>
          <w:sz w:val="28"/>
          <w:szCs w:val="28"/>
        </w:rPr>
        <w:t>.</w:t>
      </w:r>
    </w:p>
    <w:p w:rsidR="00895D99" w:rsidRPr="003E6AB3" w:rsidRDefault="00895D99" w:rsidP="00062A5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73D96" w:rsidRDefault="00373D96" w:rsidP="00062A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D96">
        <w:rPr>
          <w:rFonts w:ascii="Times New Roman" w:hAnsi="Times New Roman" w:cs="Times New Roman"/>
          <w:b/>
          <w:color w:val="000000"/>
          <w:sz w:val="28"/>
          <w:szCs w:val="28"/>
        </w:rPr>
        <w:t>Предлагается:</w:t>
      </w:r>
      <w:r w:rsidRPr="00373D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73D96">
        <w:rPr>
          <w:rFonts w:ascii="Times New Roman" w:hAnsi="Times New Roman" w:cs="Times New Roman"/>
          <w:sz w:val="28"/>
          <w:szCs w:val="28"/>
        </w:rPr>
        <w:t>рассмотреть вопрос и принять соответствующее решение.</w:t>
      </w:r>
    </w:p>
    <w:p w:rsidR="00062A5A" w:rsidRDefault="00062A5A" w:rsidP="00062A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2A5A" w:rsidRPr="00062A5A" w:rsidRDefault="00062A5A" w:rsidP="00062A5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62A5A">
        <w:rPr>
          <w:rFonts w:ascii="Times New Roman" w:hAnsi="Times New Roman" w:cs="Times New Roman"/>
          <w:sz w:val="28"/>
          <w:szCs w:val="28"/>
        </w:rPr>
        <w:t>Приложение:</w:t>
      </w:r>
      <w:r w:rsidRPr="00062A5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62A5A">
        <w:rPr>
          <w:rFonts w:ascii="Times New Roman" w:hAnsi="Times New Roman" w:cs="Times New Roman"/>
          <w:i/>
          <w:sz w:val="28"/>
          <w:szCs w:val="28"/>
        </w:rPr>
        <w:t>Рекомендаци</w:t>
      </w:r>
      <w:r w:rsidRPr="00062A5A">
        <w:rPr>
          <w:rFonts w:ascii="Times New Roman" w:hAnsi="Times New Roman" w:cs="Times New Roman"/>
          <w:i/>
          <w:sz w:val="28"/>
          <w:szCs w:val="28"/>
        </w:rPr>
        <w:t>я</w:t>
      </w:r>
      <w:r w:rsidRPr="00062A5A">
        <w:rPr>
          <w:rFonts w:ascii="Times New Roman" w:hAnsi="Times New Roman" w:cs="Times New Roman"/>
          <w:i/>
          <w:sz w:val="28"/>
          <w:szCs w:val="28"/>
        </w:rPr>
        <w:t xml:space="preserve"> Коллегии </w:t>
      </w:r>
      <w:r w:rsidRPr="00062A5A">
        <w:rPr>
          <w:rFonts w:ascii="Times New Roman" w:hAnsi="Times New Roman" w:cs="Times New Roman"/>
          <w:i/>
          <w:sz w:val="28"/>
          <w:szCs w:val="28"/>
        </w:rPr>
        <w:t>ЕЭК</w:t>
      </w:r>
      <w:r w:rsidRPr="00062A5A">
        <w:rPr>
          <w:rFonts w:ascii="Times New Roman" w:hAnsi="Times New Roman" w:cs="Times New Roman"/>
          <w:i/>
          <w:sz w:val="28"/>
          <w:szCs w:val="28"/>
        </w:rPr>
        <w:t xml:space="preserve"> от 14 ноября 2023 г. № 31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sectPr w:rsidR="00062A5A" w:rsidRPr="00062A5A" w:rsidSect="001032C9">
      <w:headerReference w:type="even" r:id="rId8"/>
      <w:headerReference w:type="default" r:id="rId9"/>
      <w:headerReference w:type="first" r:id="rId10"/>
      <w:pgSz w:w="11906" w:h="16838"/>
      <w:pgMar w:top="1134" w:right="680" w:bottom="1134" w:left="1134" w:header="567" w:footer="1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F6F" w:rsidRDefault="00021F6F">
      <w:pPr>
        <w:spacing w:after="0" w:line="240" w:lineRule="auto"/>
      </w:pPr>
      <w:r>
        <w:separator/>
      </w:r>
    </w:p>
  </w:endnote>
  <w:endnote w:type="continuationSeparator" w:id="0">
    <w:p w:rsidR="00021F6F" w:rsidRDefault="00021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F6F" w:rsidRDefault="00021F6F">
      <w:pPr>
        <w:spacing w:after="0" w:line="240" w:lineRule="auto"/>
      </w:pPr>
      <w:r>
        <w:separator/>
      </w:r>
    </w:p>
  </w:footnote>
  <w:footnote w:type="continuationSeparator" w:id="0">
    <w:p w:rsidR="00021F6F" w:rsidRDefault="00021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9855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60958" w:rsidRPr="0043723C" w:rsidRDefault="00860958" w:rsidP="0043723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D2A94">
          <w:rPr>
            <w:rFonts w:ascii="Times New Roman" w:hAnsi="Times New Roman" w:cs="Times New Roman"/>
            <w:sz w:val="24"/>
            <w:szCs w:val="24"/>
          </w:rP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958" w:rsidRPr="00DD2A94" w:rsidRDefault="00860958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8"/>
        <w:szCs w:val="28"/>
      </w:rPr>
      <w:t>3</w:t>
    </w:r>
  </w:p>
  <w:p w:rsidR="00860958" w:rsidRDefault="0086095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958" w:rsidRDefault="00860958">
    <w:pPr>
      <w:pStyle w:val="a3"/>
      <w:jc w:val="center"/>
    </w:pPr>
  </w:p>
  <w:p w:rsidR="00860958" w:rsidRDefault="008609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C4CEB"/>
    <w:multiLevelType w:val="hybridMultilevel"/>
    <w:tmpl w:val="2940E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01A4D"/>
    <w:multiLevelType w:val="hybridMultilevel"/>
    <w:tmpl w:val="6D1C5996"/>
    <w:lvl w:ilvl="0" w:tplc="FAEA6FB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1F6AD3"/>
    <w:multiLevelType w:val="hybridMultilevel"/>
    <w:tmpl w:val="86C25198"/>
    <w:lvl w:ilvl="0" w:tplc="04190013">
      <w:start w:val="1"/>
      <w:numFmt w:val="upperRoman"/>
      <w:lvlText w:val="%1."/>
      <w:lvlJc w:val="righ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4E61A8"/>
    <w:multiLevelType w:val="hybridMultilevel"/>
    <w:tmpl w:val="6F8E271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243E05C2"/>
    <w:multiLevelType w:val="hybridMultilevel"/>
    <w:tmpl w:val="8DD83DB0"/>
    <w:lvl w:ilvl="0" w:tplc="C25A9C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8F701F4"/>
    <w:multiLevelType w:val="hybridMultilevel"/>
    <w:tmpl w:val="38F699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312F44"/>
    <w:multiLevelType w:val="hybridMultilevel"/>
    <w:tmpl w:val="FD9AC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332448"/>
    <w:multiLevelType w:val="hybridMultilevel"/>
    <w:tmpl w:val="524A4D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68575A4"/>
    <w:multiLevelType w:val="hybridMultilevel"/>
    <w:tmpl w:val="47784F46"/>
    <w:lvl w:ilvl="0" w:tplc="0419000F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F35625"/>
    <w:multiLevelType w:val="hybridMultilevel"/>
    <w:tmpl w:val="1E0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7F1968"/>
    <w:multiLevelType w:val="hybridMultilevel"/>
    <w:tmpl w:val="0E007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D39F2"/>
    <w:multiLevelType w:val="hybridMultilevel"/>
    <w:tmpl w:val="5DCC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D2D3D"/>
    <w:multiLevelType w:val="hybridMultilevel"/>
    <w:tmpl w:val="F1284F6A"/>
    <w:lvl w:ilvl="0" w:tplc="BF907F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7606A"/>
    <w:multiLevelType w:val="hybridMultilevel"/>
    <w:tmpl w:val="1466E006"/>
    <w:lvl w:ilvl="0" w:tplc="FAEA6FB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1D961CD"/>
    <w:multiLevelType w:val="hybridMultilevel"/>
    <w:tmpl w:val="A27A9C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9092FCD"/>
    <w:multiLevelType w:val="hybridMultilevel"/>
    <w:tmpl w:val="564644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13"/>
  </w:num>
  <w:num w:numId="5">
    <w:abstractNumId w:val="15"/>
  </w:num>
  <w:num w:numId="6">
    <w:abstractNumId w:val="11"/>
  </w:num>
  <w:num w:numId="7">
    <w:abstractNumId w:val="5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10"/>
  </w:num>
  <w:num w:numId="13">
    <w:abstractNumId w:val="12"/>
  </w:num>
  <w:num w:numId="14">
    <w:abstractNumId w:val="6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CA3"/>
    <w:rsid w:val="00000998"/>
    <w:rsid w:val="00001CBE"/>
    <w:rsid w:val="000023E3"/>
    <w:rsid w:val="000048F4"/>
    <w:rsid w:val="00004A4C"/>
    <w:rsid w:val="0000633F"/>
    <w:rsid w:val="00006A6C"/>
    <w:rsid w:val="00010028"/>
    <w:rsid w:val="00010D76"/>
    <w:rsid w:val="00012BE0"/>
    <w:rsid w:val="000141ED"/>
    <w:rsid w:val="00014A00"/>
    <w:rsid w:val="0001528D"/>
    <w:rsid w:val="00015B0C"/>
    <w:rsid w:val="00016333"/>
    <w:rsid w:val="00016743"/>
    <w:rsid w:val="00017E63"/>
    <w:rsid w:val="00020227"/>
    <w:rsid w:val="00021F6F"/>
    <w:rsid w:val="00022A0C"/>
    <w:rsid w:val="000246CA"/>
    <w:rsid w:val="00024CFC"/>
    <w:rsid w:val="00025605"/>
    <w:rsid w:val="000269E3"/>
    <w:rsid w:val="00026E06"/>
    <w:rsid w:val="00030680"/>
    <w:rsid w:val="000318F2"/>
    <w:rsid w:val="000319B4"/>
    <w:rsid w:val="00031E7F"/>
    <w:rsid w:val="00032209"/>
    <w:rsid w:val="00033801"/>
    <w:rsid w:val="00035E58"/>
    <w:rsid w:val="00035F00"/>
    <w:rsid w:val="000373B2"/>
    <w:rsid w:val="000374C0"/>
    <w:rsid w:val="00040BF5"/>
    <w:rsid w:val="00040D67"/>
    <w:rsid w:val="00041412"/>
    <w:rsid w:val="00041D73"/>
    <w:rsid w:val="00042AA6"/>
    <w:rsid w:val="000436EC"/>
    <w:rsid w:val="000437AE"/>
    <w:rsid w:val="00043A8E"/>
    <w:rsid w:val="000445FC"/>
    <w:rsid w:val="00044F2F"/>
    <w:rsid w:val="00045C1F"/>
    <w:rsid w:val="00046C9E"/>
    <w:rsid w:val="00051945"/>
    <w:rsid w:val="00051E79"/>
    <w:rsid w:val="00052D30"/>
    <w:rsid w:val="00055079"/>
    <w:rsid w:val="00055ACC"/>
    <w:rsid w:val="0005602B"/>
    <w:rsid w:val="00060424"/>
    <w:rsid w:val="00060AF6"/>
    <w:rsid w:val="00061846"/>
    <w:rsid w:val="0006238F"/>
    <w:rsid w:val="00062610"/>
    <w:rsid w:val="000627B7"/>
    <w:rsid w:val="00062A5A"/>
    <w:rsid w:val="00063E1A"/>
    <w:rsid w:val="000643C8"/>
    <w:rsid w:val="00064BFC"/>
    <w:rsid w:val="00065122"/>
    <w:rsid w:val="00065182"/>
    <w:rsid w:val="00065687"/>
    <w:rsid w:val="000660F0"/>
    <w:rsid w:val="00067A86"/>
    <w:rsid w:val="0007291B"/>
    <w:rsid w:val="000731BA"/>
    <w:rsid w:val="00075F4C"/>
    <w:rsid w:val="00077673"/>
    <w:rsid w:val="00081A1B"/>
    <w:rsid w:val="00082BEC"/>
    <w:rsid w:val="00082D26"/>
    <w:rsid w:val="000833F0"/>
    <w:rsid w:val="00084D56"/>
    <w:rsid w:val="00085D38"/>
    <w:rsid w:val="0008651D"/>
    <w:rsid w:val="0008695F"/>
    <w:rsid w:val="00086D9C"/>
    <w:rsid w:val="00087226"/>
    <w:rsid w:val="00087522"/>
    <w:rsid w:val="0008765E"/>
    <w:rsid w:val="000879ED"/>
    <w:rsid w:val="00091359"/>
    <w:rsid w:val="00092865"/>
    <w:rsid w:val="00093238"/>
    <w:rsid w:val="00093E0E"/>
    <w:rsid w:val="000948C1"/>
    <w:rsid w:val="00094944"/>
    <w:rsid w:val="00094B58"/>
    <w:rsid w:val="00095723"/>
    <w:rsid w:val="000959BC"/>
    <w:rsid w:val="000966D4"/>
    <w:rsid w:val="000971A3"/>
    <w:rsid w:val="000A0744"/>
    <w:rsid w:val="000A165E"/>
    <w:rsid w:val="000A2E84"/>
    <w:rsid w:val="000A2F39"/>
    <w:rsid w:val="000A3AD1"/>
    <w:rsid w:val="000A4757"/>
    <w:rsid w:val="000A4F1E"/>
    <w:rsid w:val="000A5227"/>
    <w:rsid w:val="000A7B3A"/>
    <w:rsid w:val="000B182C"/>
    <w:rsid w:val="000B2F35"/>
    <w:rsid w:val="000B3254"/>
    <w:rsid w:val="000B351A"/>
    <w:rsid w:val="000B3587"/>
    <w:rsid w:val="000B3EE2"/>
    <w:rsid w:val="000B4CD9"/>
    <w:rsid w:val="000B4F9A"/>
    <w:rsid w:val="000B5B2F"/>
    <w:rsid w:val="000B6F0A"/>
    <w:rsid w:val="000B72C9"/>
    <w:rsid w:val="000C02BC"/>
    <w:rsid w:val="000C0BA5"/>
    <w:rsid w:val="000C0BD1"/>
    <w:rsid w:val="000C27F3"/>
    <w:rsid w:val="000C4260"/>
    <w:rsid w:val="000C4C8C"/>
    <w:rsid w:val="000C57EE"/>
    <w:rsid w:val="000C6277"/>
    <w:rsid w:val="000C6AB4"/>
    <w:rsid w:val="000D0909"/>
    <w:rsid w:val="000D1C3D"/>
    <w:rsid w:val="000D317F"/>
    <w:rsid w:val="000D4B8F"/>
    <w:rsid w:val="000D52DB"/>
    <w:rsid w:val="000D5CC2"/>
    <w:rsid w:val="000E0C50"/>
    <w:rsid w:val="000E13CF"/>
    <w:rsid w:val="000E2D5B"/>
    <w:rsid w:val="000E2DFF"/>
    <w:rsid w:val="000E35CC"/>
    <w:rsid w:val="000E4A03"/>
    <w:rsid w:val="000E4DEA"/>
    <w:rsid w:val="000E592C"/>
    <w:rsid w:val="000E5B8E"/>
    <w:rsid w:val="000E5F41"/>
    <w:rsid w:val="000E6295"/>
    <w:rsid w:val="000E69EF"/>
    <w:rsid w:val="000E6B87"/>
    <w:rsid w:val="000E6E9D"/>
    <w:rsid w:val="000E7901"/>
    <w:rsid w:val="000F003E"/>
    <w:rsid w:val="000F11DE"/>
    <w:rsid w:val="000F1D3E"/>
    <w:rsid w:val="000F363C"/>
    <w:rsid w:val="000F3A70"/>
    <w:rsid w:val="000F3CAA"/>
    <w:rsid w:val="000F43C9"/>
    <w:rsid w:val="000F4BD5"/>
    <w:rsid w:val="000F4D68"/>
    <w:rsid w:val="000F794E"/>
    <w:rsid w:val="000F7EA8"/>
    <w:rsid w:val="001014E4"/>
    <w:rsid w:val="001032C9"/>
    <w:rsid w:val="0010335A"/>
    <w:rsid w:val="0010373C"/>
    <w:rsid w:val="00104147"/>
    <w:rsid w:val="00107890"/>
    <w:rsid w:val="00107B58"/>
    <w:rsid w:val="00107F17"/>
    <w:rsid w:val="001106B8"/>
    <w:rsid w:val="001123C2"/>
    <w:rsid w:val="001139ED"/>
    <w:rsid w:val="001142E6"/>
    <w:rsid w:val="00114697"/>
    <w:rsid w:val="00114ECD"/>
    <w:rsid w:val="001156A7"/>
    <w:rsid w:val="0011660A"/>
    <w:rsid w:val="00120311"/>
    <w:rsid w:val="00120C55"/>
    <w:rsid w:val="00120F0D"/>
    <w:rsid w:val="0012209A"/>
    <w:rsid w:val="00122F7B"/>
    <w:rsid w:val="00125691"/>
    <w:rsid w:val="00125C25"/>
    <w:rsid w:val="0012640F"/>
    <w:rsid w:val="00126D08"/>
    <w:rsid w:val="0012749E"/>
    <w:rsid w:val="00130952"/>
    <w:rsid w:val="00132526"/>
    <w:rsid w:val="00133DC5"/>
    <w:rsid w:val="00134293"/>
    <w:rsid w:val="00136303"/>
    <w:rsid w:val="0013717A"/>
    <w:rsid w:val="00140BA0"/>
    <w:rsid w:val="00141451"/>
    <w:rsid w:val="00143EDC"/>
    <w:rsid w:val="0014449D"/>
    <w:rsid w:val="00144975"/>
    <w:rsid w:val="00145A85"/>
    <w:rsid w:val="001467DC"/>
    <w:rsid w:val="0015155B"/>
    <w:rsid w:val="0015237A"/>
    <w:rsid w:val="001523D2"/>
    <w:rsid w:val="001523EC"/>
    <w:rsid w:val="00152D22"/>
    <w:rsid w:val="00152E17"/>
    <w:rsid w:val="001552A8"/>
    <w:rsid w:val="00155A9D"/>
    <w:rsid w:val="00155B0F"/>
    <w:rsid w:val="0015619E"/>
    <w:rsid w:val="00160A7F"/>
    <w:rsid w:val="00164E75"/>
    <w:rsid w:val="00167A2F"/>
    <w:rsid w:val="001704FA"/>
    <w:rsid w:val="00171968"/>
    <w:rsid w:val="00172436"/>
    <w:rsid w:val="001730EA"/>
    <w:rsid w:val="00173673"/>
    <w:rsid w:val="0017475F"/>
    <w:rsid w:val="00174A1D"/>
    <w:rsid w:val="00174DC5"/>
    <w:rsid w:val="0017538D"/>
    <w:rsid w:val="00175E10"/>
    <w:rsid w:val="001762D8"/>
    <w:rsid w:val="00176A7E"/>
    <w:rsid w:val="00176FB4"/>
    <w:rsid w:val="001805EF"/>
    <w:rsid w:val="001813DF"/>
    <w:rsid w:val="00182218"/>
    <w:rsid w:val="00184010"/>
    <w:rsid w:val="00184368"/>
    <w:rsid w:val="001843EF"/>
    <w:rsid w:val="00185283"/>
    <w:rsid w:val="0018537A"/>
    <w:rsid w:val="00187157"/>
    <w:rsid w:val="00187EB0"/>
    <w:rsid w:val="00190878"/>
    <w:rsid w:val="00191D22"/>
    <w:rsid w:val="00192D49"/>
    <w:rsid w:val="001931DD"/>
    <w:rsid w:val="001938F2"/>
    <w:rsid w:val="00194073"/>
    <w:rsid w:val="001958B4"/>
    <w:rsid w:val="001969CC"/>
    <w:rsid w:val="00197FBF"/>
    <w:rsid w:val="001A035F"/>
    <w:rsid w:val="001A13BB"/>
    <w:rsid w:val="001A1BBA"/>
    <w:rsid w:val="001A6D56"/>
    <w:rsid w:val="001A7503"/>
    <w:rsid w:val="001B0166"/>
    <w:rsid w:val="001B1ADD"/>
    <w:rsid w:val="001B2B2A"/>
    <w:rsid w:val="001B2F65"/>
    <w:rsid w:val="001B54DB"/>
    <w:rsid w:val="001B7846"/>
    <w:rsid w:val="001B7867"/>
    <w:rsid w:val="001B7F87"/>
    <w:rsid w:val="001C0EFD"/>
    <w:rsid w:val="001C14A2"/>
    <w:rsid w:val="001C1CFB"/>
    <w:rsid w:val="001C3117"/>
    <w:rsid w:val="001C38B9"/>
    <w:rsid w:val="001C39B7"/>
    <w:rsid w:val="001C3CE8"/>
    <w:rsid w:val="001C5072"/>
    <w:rsid w:val="001C5094"/>
    <w:rsid w:val="001C5F8F"/>
    <w:rsid w:val="001C6051"/>
    <w:rsid w:val="001C6825"/>
    <w:rsid w:val="001C6A22"/>
    <w:rsid w:val="001C7288"/>
    <w:rsid w:val="001C73B9"/>
    <w:rsid w:val="001D1767"/>
    <w:rsid w:val="001D1AFA"/>
    <w:rsid w:val="001D2615"/>
    <w:rsid w:val="001D2E98"/>
    <w:rsid w:val="001D2FED"/>
    <w:rsid w:val="001D3974"/>
    <w:rsid w:val="001D4980"/>
    <w:rsid w:val="001D4DD8"/>
    <w:rsid w:val="001D4F99"/>
    <w:rsid w:val="001D7CA3"/>
    <w:rsid w:val="001E030E"/>
    <w:rsid w:val="001E094B"/>
    <w:rsid w:val="001E0FE8"/>
    <w:rsid w:val="001E1029"/>
    <w:rsid w:val="001E11E9"/>
    <w:rsid w:val="001E19AA"/>
    <w:rsid w:val="001E240E"/>
    <w:rsid w:val="001E3AFB"/>
    <w:rsid w:val="001E7203"/>
    <w:rsid w:val="001E75E8"/>
    <w:rsid w:val="001F0490"/>
    <w:rsid w:val="001F1E4E"/>
    <w:rsid w:val="001F46E6"/>
    <w:rsid w:val="001F471C"/>
    <w:rsid w:val="001F4968"/>
    <w:rsid w:val="001F5960"/>
    <w:rsid w:val="00200D8F"/>
    <w:rsid w:val="00203971"/>
    <w:rsid w:val="00204A6B"/>
    <w:rsid w:val="00204E9A"/>
    <w:rsid w:val="00205474"/>
    <w:rsid w:val="00206708"/>
    <w:rsid w:val="00207376"/>
    <w:rsid w:val="00211339"/>
    <w:rsid w:val="002121FC"/>
    <w:rsid w:val="00212CD4"/>
    <w:rsid w:val="00213121"/>
    <w:rsid w:val="002139E3"/>
    <w:rsid w:val="00213F8C"/>
    <w:rsid w:val="002147B5"/>
    <w:rsid w:val="00214E51"/>
    <w:rsid w:val="0021647B"/>
    <w:rsid w:val="0021744F"/>
    <w:rsid w:val="00220524"/>
    <w:rsid w:val="00221CA6"/>
    <w:rsid w:val="002223FB"/>
    <w:rsid w:val="00224731"/>
    <w:rsid w:val="0022540C"/>
    <w:rsid w:val="0022605A"/>
    <w:rsid w:val="0022676A"/>
    <w:rsid w:val="002308DE"/>
    <w:rsid w:val="00230963"/>
    <w:rsid w:val="00230BDC"/>
    <w:rsid w:val="00231870"/>
    <w:rsid w:val="00233895"/>
    <w:rsid w:val="0023435D"/>
    <w:rsid w:val="002345FE"/>
    <w:rsid w:val="00234A06"/>
    <w:rsid w:val="002357F1"/>
    <w:rsid w:val="00235BA7"/>
    <w:rsid w:val="0024027C"/>
    <w:rsid w:val="00241B50"/>
    <w:rsid w:val="002420FE"/>
    <w:rsid w:val="00242620"/>
    <w:rsid w:val="00243492"/>
    <w:rsid w:val="00243882"/>
    <w:rsid w:val="00243C8F"/>
    <w:rsid w:val="0024461A"/>
    <w:rsid w:val="00245250"/>
    <w:rsid w:val="00245B5F"/>
    <w:rsid w:val="0024655D"/>
    <w:rsid w:val="00246F54"/>
    <w:rsid w:val="0024704B"/>
    <w:rsid w:val="002503BA"/>
    <w:rsid w:val="0025085E"/>
    <w:rsid w:val="00250C8D"/>
    <w:rsid w:val="00251429"/>
    <w:rsid w:val="00251939"/>
    <w:rsid w:val="00252062"/>
    <w:rsid w:val="0025328D"/>
    <w:rsid w:val="002550A9"/>
    <w:rsid w:val="00257086"/>
    <w:rsid w:val="00260519"/>
    <w:rsid w:val="00261C9F"/>
    <w:rsid w:val="00261FD3"/>
    <w:rsid w:val="00262BAD"/>
    <w:rsid w:val="00263CD3"/>
    <w:rsid w:val="002640E4"/>
    <w:rsid w:val="00264625"/>
    <w:rsid w:val="00264E0A"/>
    <w:rsid w:val="00264E24"/>
    <w:rsid w:val="00265414"/>
    <w:rsid w:val="00265FC8"/>
    <w:rsid w:val="00266A68"/>
    <w:rsid w:val="00266F8F"/>
    <w:rsid w:val="00270441"/>
    <w:rsid w:val="002710D8"/>
    <w:rsid w:val="0027157B"/>
    <w:rsid w:val="002717DC"/>
    <w:rsid w:val="00272944"/>
    <w:rsid w:val="002742AA"/>
    <w:rsid w:val="00274DFC"/>
    <w:rsid w:val="00274E04"/>
    <w:rsid w:val="00276CE0"/>
    <w:rsid w:val="00277D6B"/>
    <w:rsid w:val="0028365B"/>
    <w:rsid w:val="00285680"/>
    <w:rsid w:val="00290B0B"/>
    <w:rsid w:val="00290BA4"/>
    <w:rsid w:val="00290E8B"/>
    <w:rsid w:val="00290FDE"/>
    <w:rsid w:val="002912C8"/>
    <w:rsid w:val="0029609C"/>
    <w:rsid w:val="00297903"/>
    <w:rsid w:val="002A0D31"/>
    <w:rsid w:val="002A0F91"/>
    <w:rsid w:val="002A1307"/>
    <w:rsid w:val="002A1D8C"/>
    <w:rsid w:val="002A2801"/>
    <w:rsid w:val="002A522A"/>
    <w:rsid w:val="002A61E9"/>
    <w:rsid w:val="002B115D"/>
    <w:rsid w:val="002B2AB1"/>
    <w:rsid w:val="002B382E"/>
    <w:rsid w:val="002B4694"/>
    <w:rsid w:val="002B6F3C"/>
    <w:rsid w:val="002C07B2"/>
    <w:rsid w:val="002C1BB4"/>
    <w:rsid w:val="002C534C"/>
    <w:rsid w:val="002C585D"/>
    <w:rsid w:val="002C5D74"/>
    <w:rsid w:val="002C7B71"/>
    <w:rsid w:val="002C7CC7"/>
    <w:rsid w:val="002D472D"/>
    <w:rsid w:val="002D59DD"/>
    <w:rsid w:val="002D6EDE"/>
    <w:rsid w:val="002E163E"/>
    <w:rsid w:val="002E224C"/>
    <w:rsid w:val="002E22E2"/>
    <w:rsid w:val="002E24A3"/>
    <w:rsid w:val="002E3624"/>
    <w:rsid w:val="002E4BB1"/>
    <w:rsid w:val="002E5933"/>
    <w:rsid w:val="002E7C6A"/>
    <w:rsid w:val="002E7CE9"/>
    <w:rsid w:val="002F0A57"/>
    <w:rsid w:val="002F0FAF"/>
    <w:rsid w:val="002F1EB5"/>
    <w:rsid w:val="002F4C4C"/>
    <w:rsid w:val="002F4E67"/>
    <w:rsid w:val="002F72D1"/>
    <w:rsid w:val="00300180"/>
    <w:rsid w:val="00300370"/>
    <w:rsid w:val="00303806"/>
    <w:rsid w:val="00304D7E"/>
    <w:rsid w:val="00304E69"/>
    <w:rsid w:val="00305D11"/>
    <w:rsid w:val="00305F97"/>
    <w:rsid w:val="00306A48"/>
    <w:rsid w:val="003078B9"/>
    <w:rsid w:val="00311A14"/>
    <w:rsid w:val="00311DAB"/>
    <w:rsid w:val="003144A1"/>
    <w:rsid w:val="003149BB"/>
    <w:rsid w:val="00315502"/>
    <w:rsid w:val="00315503"/>
    <w:rsid w:val="00316B62"/>
    <w:rsid w:val="00317FB8"/>
    <w:rsid w:val="0032013D"/>
    <w:rsid w:val="003203BD"/>
    <w:rsid w:val="003238EB"/>
    <w:rsid w:val="00323CFA"/>
    <w:rsid w:val="00324152"/>
    <w:rsid w:val="00330551"/>
    <w:rsid w:val="00331964"/>
    <w:rsid w:val="00332677"/>
    <w:rsid w:val="00332717"/>
    <w:rsid w:val="00332AD4"/>
    <w:rsid w:val="00333C70"/>
    <w:rsid w:val="00335D89"/>
    <w:rsid w:val="003361C1"/>
    <w:rsid w:val="003370A2"/>
    <w:rsid w:val="00341509"/>
    <w:rsid w:val="00342D53"/>
    <w:rsid w:val="00344A92"/>
    <w:rsid w:val="003459D7"/>
    <w:rsid w:val="00346C53"/>
    <w:rsid w:val="00347196"/>
    <w:rsid w:val="00347D26"/>
    <w:rsid w:val="00347DD2"/>
    <w:rsid w:val="00352019"/>
    <w:rsid w:val="00352926"/>
    <w:rsid w:val="003538D2"/>
    <w:rsid w:val="00355301"/>
    <w:rsid w:val="00355A47"/>
    <w:rsid w:val="00356847"/>
    <w:rsid w:val="00356A67"/>
    <w:rsid w:val="00357597"/>
    <w:rsid w:val="00360208"/>
    <w:rsid w:val="0036074E"/>
    <w:rsid w:val="003612E3"/>
    <w:rsid w:val="00361643"/>
    <w:rsid w:val="00361B12"/>
    <w:rsid w:val="003655D2"/>
    <w:rsid w:val="0037261E"/>
    <w:rsid w:val="00372D30"/>
    <w:rsid w:val="003730DD"/>
    <w:rsid w:val="00373D96"/>
    <w:rsid w:val="00375888"/>
    <w:rsid w:val="0037591A"/>
    <w:rsid w:val="00375AED"/>
    <w:rsid w:val="00376F98"/>
    <w:rsid w:val="0037732E"/>
    <w:rsid w:val="003800C5"/>
    <w:rsid w:val="003806A0"/>
    <w:rsid w:val="00380FF7"/>
    <w:rsid w:val="00381D65"/>
    <w:rsid w:val="00381F61"/>
    <w:rsid w:val="00382090"/>
    <w:rsid w:val="003825C5"/>
    <w:rsid w:val="00383888"/>
    <w:rsid w:val="0038428F"/>
    <w:rsid w:val="00384677"/>
    <w:rsid w:val="00387456"/>
    <w:rsid w:val="00387471"/>
    <w:rsid w:val="00390581"/>
    <w:rsid w:val="00391530"/>
    <w:rsid w:val="003927DB"/>
    <w:rsid w:val="00393529"/>
    <w:rsid w:val="003937BE"/>
    <w:rsid w:val="0039418A"/>
    <w:rsid w:val="00396AC2"/>
    <w:rsid w:val="00397351"/>
    <w:rsid w:val="00397A53"/>
    <w:rsid w:val="003A0639"/>
    <w:rsid w:val="003A0890"/>
    <w:rsid w:val="003A2C86"/>
    <w:rsid w:val="003A46D6"/>
    <w:rsid w:val="003A472D"/>
    <w:rsid w:val="003A4915"/>
    <w:rsid w:val="003A5669"/>
    <w:rsid w:val="003A6739"/>
    <w:rsid w:val="003B3A61"/>
    <w:rsid w:val="003B3E28"/>
    <w:rsid w:val="003B4085"/>
    <w:rsid w:val="003B424F"/>
    <w:rsid w:val="003B4C4D"/>
    <w:rsid w:val="003B5FDD"/>
    <w:rsid w:val="003C1B2F"/>
    <w:rsid w:val="003C1E43"/>
    <w:rsid w:val="003C2137"/>
    <w:rsid w:val="003C23CC"/>
    <w:rsid w:val="003C23EE"/>
    <w:rsid w:val="003C2AA8"/>
    <w:rsid w:val="003C4E60"/>
    <w:rsid w:val="003C5876"/>
    <w:rsid w:val="003D1BE0"/>
    <w:rsid w:val="003D1DA9"/>
    <w:rsid w:val="003D210B"/>
    <w:rsid w:val="003D3658"/>
    <w:rsid w:val="003D4574"/>
    <w:rsid w:val="003D588C"/>
    <w:rsid w:val="003D6673"/>
    <w:rsid w:val="003E0741"/>
    <w:rsid w:val="003E1F85"/>
    <w:rsid w:val="003E2CA4"/>
    <w:rsid w:val="003E2E9B"/>
    <w:rsid w:val="003E3FA1"/>
    <w:rsid w:val="003E40BD"/>
    <w:rsid w:val="003E58F8"/>
    <w:rsid w:val="003E644A"/>
    <w:rsid w:val="003E6A8D"/>
    <w:rsid w:val="003E6AB3"/>
    <w:rsid w:val="003E6F02"/>
    <w:rsid w:val="003E7428"/>
    <w:rsid w:val="003F24FC"/>
    <w:rsid w:val="003F26BA"/>
    <w:rsid w:val="003F3EDB"/>
    <w:rsid w:val="003F4881"/>
    <w:rsid w:val="003F6648"/>
    <w:rsid w:val="0040021D"/>
    <w:rsid w:val="00401AC9"/>
    <w:rsid w:val="00404003"/>
    <w:rsid w:val="0040405B"/>
    <w:rsid w:val="00404D11"/>
    <w:rsid w:val="0040516C"/>
    <w:rsid w:val="004052F6"/>
    <w:rsid w:val="00405455"/>
    <w:rsid w:val="00406475"/>
    <w:rsid w:val="004076B9"/>
    <w:rsid w:val="00410A42"/>
    <w:rsid w:val="00411270"/>
    <w:rsid w:val="004123D7"/>
    <w:rsid w:val="0041246E"/>
    <w:rsid w:val="004128A5"/>
    <w:rsid w:val="00413E40"/>
    <w:rsid w:val="00415498"/>
    <w:rsid w:val="004160B5"/>
    <w:rsid w:val="00417243"/>
    <w:rsid w:val="00417464"/>
    <w:rsid w:val="0042166A"/>
    <w:rsid w:val="00422AB6"/>
    <w:rsid w:val="004240E7"/>
    <w:rsid w:val="0042530F"/>
    <w:rsid w:val="004255ED"/>
    <w:rsid w:val="00425708"/>
    <w:rsid w:val="00425CE1"/>
    <w:rsid w:val="0042708A"/>
    <w:rsid w:val="004270A7"/>
    <w:rsid w:val="00431FA9"/>
    <w:rsid w:val="0043223F"/>
    <w:rsid w:val="00433030"/>
    <w:rsid w:val="004333EA"/>
    <w:rsid w:val="00433B31"/>
    <w:rsid w:val="004340B0"/>
    <w:rsid w:val="0043583B"/>
    <w:rsid w:val="00435A1B"/>
    <w:rsid w:val="00436164"/>
    <w:rsid w:val="00436E4E"/>
    <w:rsid w:val="0043723C"/>
    <w:rsid w:val="004379D9"/>
    <w:rsid w:val="00440AD3"/>
    <w:rsid w:val="00441A9F"/>
    <w:rsid w:val="00441EBB"/>
    <w:rsid w:val="00442905"/>
    <w:rsid w:val="004431D5"/>
    <w:rsid w:val="00443E2A"/>
    <w:rsid w:val="0044661B"/>
    <w:rsid w:val="00446A1B"/>
    <w:rsid w:val="00450372"/>
    <w:rsid w:val="0045068C"/>
    <w:rsid w:val="00451AB5"/>
    <w:rsid w:val="00451AED"/>
    <w:rsid w:val="00456A8B"/>
    <w:rsid w:val="00456FAD"/>
    <w:rsid w:val="00461578"/>
    <w:rsid w:val="004615B1"/>
    <w:rsid w:val="004623FA"/>
    <w:rsid w:val="00462BB4"/>
    <w:rsid w:val="0046382C"/>
    <w:rsid w:val="00464BF9"/>
    <w:rsid w:val="00466028"/>
    <w:rsid w:val="00470104"/>
    <w:rsid w:val="004706B8"/>
    <w:rsid w:val="00471EE1"/>
    <w:rsid w:val="00472DC7"/>
    <w:rsid w:val="00473F26"/>
    <w:rsid w:val="004748CB"/>
    <w:rsid w:val="00474A00"/>
    <w:rsid w:val="004756CB"/>
    <w:rsid w:val="00475998"/>
    <w:rsid w:val="004761E6"/>
    <w:rsid w:val="00480431"/>
    <w:rsid w:val="00482556"/>
    <w:rsid w:val="0048307A"/>
    <w:rsid w:val="00483CD4"/>
    <w:rsid w:val="00486F81"/>
    <w:rsid w:val="0048715B"/>
    <w:rsid w:val="00490460"/>
    <w:rsid w:val="00494A3E"/>
    <w:rsid w:val="00494C17"/>
    <w:rsid w:val="00494FD8"/>
    <w:rsid w:val="00495158"/>
    <w:rsid w:val="00495522"/>
    <w:rsid w:val="004A0BE4"/>
    <w:rsid w:val="004A1A28"/>
    <w:rsid w:val="004A4142"/>
    <w:rsid w:val="004A4264"/>
    <w:rsid w:val="004A5CCF"/>
    <w:rsid w:val="004A6B77"/>
    <w:rsid w:val="004A7028"/>
    <w:rsid w:val="004A7F40"/>
    <w:rsid w:val="004B05EE"/>
    <w:rsid w:val="004B0B60"/>
    <w:rsid w:val="004B12D9"/>
    <w:rsid w:val="004B49F7"/>
    <w:rsid w:val="004B5FCE"/>
    <w:rsid w:val="004B635D"/>
    <w:rsid w:val="004B7A20"/>
    <w:rsid w:val="004B7A43"/>
    <w:rsid w:val="004C3BA2"/>
    <w:rsid w:val="004C4A91"/>
    <w:rsid w:val="004C4C97"/>
    <w:rsid w:val="004C6F40"/>
    <w:rsid w:val="004D0244"/>
    <w:rsid w:val="004D1092"/>
    <w:rsid w:val="004D1B49"/>
    <w:rsid w:val="004D1F13"/>
    <w:rsid w:val="004D1F41"/>
    <w:rsid w:val="004D4064"/>
    <w:rsid w:val="004D4B46"/>
    <w:rsid w:val="004D5974"/>
    <w:rsid w:val="004D633F"/>
    <w:rsid w:val="004D6B68"/>
    <w:rsid w:val="004E0608"/>
    <w:rsid w:val="004E0C11"/>
    <w:rsid w:val="004E195B"/>
    <w:rsid w:val="004E253C"/>
    <w:rsid w:val="004E2940"/>
    <w:rsid w:val="004E3A2C"/>
    <w:rsid w:val="004E4EA0"/>
    <w:rsid w:val="004E5ED4"/>
    <w:rsid w:val="004E604F"/>
    <w:rsid w:val="004E700B"/>
    <w:rsid w:val="004E7321"/>
    <w:rsid w:val="004E7682"/>
    <w:rsid w:val="004E7B6F"/>
    <w:rsid w:val="004F0077"/>
    <w:rsid w:val="004F0983"/>
    <w:rsid w:val="004F0CCA"/>
    <w:rsid w:val="004F26C5"/>
    <w:rsid w:val="004F2809"/>
    <w:rsid w:val="004F2B95"/>
    <w:rsid w:val="004F2D6A"/>
    <w:rsid w:val="004F2ED4"/>
    <w:rsid w:val="004F3703"/>
    <w:rsid w:val="004F3897"/>
    <w:rsid w:val="004F4287"/>
    <w:rsid w:val="004F60E2"/>
    <w:rsid w:val="004F6D84"/>
    <w:rsid w:val="00502C8E"/>
    <w:rsid w:val="00503283"/>
    <w:rsid w:val="005044D0"/>
    <w:rsid w:val="00504D15"/>
    <w:rsid w:val="00505332"/>
    <w:rsid w:val="005053DC"/>
    <w:rsid w:val="00505637"/>
    <w:rsid w:val="005058D7"/>
    <w:rsid w:val="00506852"/>
    <w:rsid w:val="00510D8C"/>
    <w:rsid w:val="00511A48"/>
    <w:rsid w:val="0051221C"/>
    <w:rsid w:val="0051359B"/>
    <w:rsid w:val="0051378B"/>
    <w:rsid w:val="005140CB"/>
    <w:rsid w:val="00514C76"/>
    <w:rsid w:val="00515566"/>
    <w:rsid w:val="005155B5"/>
    <w:rsid w:val="005162C3"/>
    <w:rsid w:val="005163AC"/>
    <w:rsid w:val="005170AB"/>
    <w:rsid w:val="00520E3B"/>
    <w:rsid w:val="005236CE"/>
    <w:rsid w:val="00523713"/>
    <w:rsid w:val="00526242"/>
    <w:rsid w:val="005275E9"/>
    <w:rsid w:val="00527A51"/>
    <w:rsid w:val="00530FB4"/>
    <w:rsid w:val="00531BF2"/>
    <w:rsid w:val="00533486"/>
    <w:rsid w:val="005334DB"/>
    <w:rsid w:val="00533D2F"/>
    <w:rsid w:val="0053496A"/>
    <w:rsid w:val="00535CC5"/>
    <w:rsid w:val="005364E8"/>
    <w:rsid w:val="00537CAD"/>
    <w:rsid w:val="00544332"/>
    <w:rsid w:val="0054539A"/>
    <w:rsid w:val="00545E0B"/>
    <w:rsid w:val="00546FA5"/>
    <w:rsid w:val="0054703F"/>
    <w:rsid w:val="0054707A"/>
    <w:rsid w:val="0054778A"/>
    <w:rsid w:val="00547815"/>
    <w:rsid w:val="00550A3D"/>
    <w:rsid w:val="00551A32"/>
    <w:rsid w:val="00551E09"/>
    <w:rsid w:val="00551FE6"/>
    <w:rsid w:val="005527AD"/>
    <w:rsid w:val="0055435B"/>
    <w:rsid w:val="0055514F"/>
    <w:rsid w:val="005554D5"/>
    <w:rsid w:val="00556744"/>
    <w:rsid w:val="00560754"/>
    <w:rsid w:val="00561D5F"/>
    <w:rsid w:val="0056372E"/>
    <w:rsid w:val="00563DA8"/>
    <w:rsid w:val="005647B8"/>
    <w:rsid w:val="00564D88"/>
    <w:rsid w:val="0056564C"/>
    <w:rsid w:val="0056619A"/>
    <w:rsid w:val="00570773"/>
    <w:rsid w:val="0057263F"/>
    <w:rsid w:val="00572F8C"/>
    <w:rsid w:val="00572FA0"/>
    <w:rsid w:val="005742CE"/>
    <w:rsid w:val="00574BF4"/>
    <w:rsid w:val="005752ED"/>
    <w:rsid w:val="0057675D"/>
    <w:rsid w:val="0057761C"/>
    <w:rsid w:val="00581029"/>
    <w:rsid w:val="00581E78"/>
    <w:rsid w:val="005828FB"/>
    <w:rsid w:val="005831AC"/>
    <w:rsid w:val="00583ECB"/>
    <w:rsid w:val="00584243"/>
    <w:rsid w:val="00585806"/>
    <w:rsid w:val="00586CFB"/>
    <w:rsid w:val="00587C2D"/>
    <w:rsid w:val="00593C76"/>
    <w:rsid w:val="00593EEA"/>
    <w:rsid w:val="00594688"/>
    <w:rsid w:val="00594A51"/>
    <w:rsid w:val="005976E7"/>
    <w:rsid w:val="005A0562"/>
    <w:rsid w:val="005A0A4F"/>
    <w:rsid w:val="005A19C4"/>
    <w:rsid w:val="005A22AA"/>
    <w:rsid w:val="005A2746"/>
    <w:rsid w:val="005A2F8A"/>
    <w:rsid w:val="005A57C0"/>
    <w:rsid w:val="005A5C10"/>
    <w:rsid w:val="005A735B"/>
    <w:rsid w:val="005A7535"/>
    <w:rsid w:val="005B00BF"/>
    <w:rsid w:val="005B0ABA"/>
    <w:rsid w:val="005B0F5E"/>
    <w:rsid w:val="005B230F"/>
    <w:rsid w:val="005B2546"/>
    <w:rsid w:val="005B2BF2"/>
    <w:rsid w:val="005B2C19"/>
    <w:rsid w:val="005B2C25"/>
    <w:rsid w:val="005B4F5D"/>
    <w:rsid w:val="005B7B29"/>
    <w:rsid w:val="005C048D"/>
    <w:rsid w:val="005C2934"/>
    <w:rsid w:val="005C29A9"/>
    <w:rsid w:val="005C37FC"/>
    <w:rsid w:val="005C47D8"/>
    <w:rsid w:val="005C5BE4"/>
    <w:rsid w:val="005C5C27"/>
    <w:rsid w:val="005C61BE"/>
    <w:rsid w:val="005C61DE"/>
    <w:rsid w:val="005C7692"/>
    <w:rsid w:val="005D09E3"/>
    <w:rsid w:val="005D16FA"/>
    <w:rsid w:val="005D302E"/>
    <w:rsid w:val="005D3325"/>
    <w:rsid w:val="005D3A6A"/>
    <w:rsid w:val="005D522C"/>
    <w:rsid w:val="005D52AC"/>
    <w:rsid w:val="005D56C7"/>
    <w:rsid w:val="005D66E4"/>
    <w:rsid w:val="005D6E79"/>
    <w:rsid w:val="005D798E"/>
    <w:rsid w:val="005D7CBF"/>
    <w:rsid w:val="005D7ED0"/>
    <w:rsid w:val="005E1071"/>
    <w:rsid w:val="005E318F"/>
    <w:rsid w:val="005E37BC"/>
    <w:rsid w:val="005E41B0"/>
    <w:rsid w:val="005E47DC"/>
    <w:rsid w:val="005E51BC"/>
    <w:rsid w:val="005E7C97"/>
    <w:rsid w:val="005F2E28"/>
    <w:rsid w:val="005F4C00"/>
    <w:rsid w:val="005F501A"/>
    <w:rsid w:val="00601188"/>
    <w:rsid w:val="00602B35"/>
    <w:rsid w:val="00602C4F"/>
    <w:rsid w:val="00602CC4"/>
    <w:rsid w:val="006042D2"/>
    <w:rsid w:val="006050D3"/>
    <w:rsid w:val="006052A9"/>
    <w:rsid w:val="00605853"/>
    <w:rsid w:val="00607535"/>
    <w:rsid w:val="00607891"/>
    <w:rsid w:val="006117B8"/>
    <w:rsid w:val="006121FA"/>
    <w:rsid w:val="00612725"/>
    <w:rsid w:val="0061380C"/>
    <w:rsid w:val="00615B7C"/>
    <w:rsid w:val="00617D7A"/>
    <w:rsid w:val="00622148"/>
    <w:rsid w:val="00622B6E"/>
    <w:rsid w:val="00623231"/>
    <w:rsid w:val="006232F3"/>
    <w:rsid w:val="006233DF"/>
    <w:rsid w:val="006248BA"/>
    <w:rsid w:val="00624C60"/>
    <w:rsid w:val="0062543B"/>
    <w:rsid w:val="006257A3"/>
    <w:rsid w:val="00626CAA"/>
    <w:rsid w:val="00630DAC"/>
    <w:rsid w:val="00631328"/>
    <w:rsid w:val="00632F2B"/>
    <w:rsid w:val="00633561"/>
    <w:rsid w:val="0063367C"/>
    <w:rsid w:val="0063368F"/>
    <w:rsid w:val="0063399C"/>
    <w:rsid w:val="006339D3"/>
    <w:rsid w:val="00636359"/>
    <w:rsid w:val="006365B0"/>
    <w:rsid w:val="00636B31"/>
    <w:rsid w:val="00640A5F"/>
    <w:rsid w:val="00641014"/>
    <w:rsid w:val="0064101B"/>
    <w:rsid w:val="006422F9"/>
    <w:rsid w:val="00643208"/>
    <w:rsid w:val="006435BF"/>
    <w:rsid w:val="00644655"/>
    <w:rsid w:val="006449C6"/>
    <w:rsid w:val="006457CE"/>
    <w:rsid w:val="00650417"/>
    <w:rsid w:val="00650FDB"/>
    <w:rsid w:val="0065105D"/>
    <w:rsid w:val="006516AE"/>
    <w:rsid w:val="00651EDE"/>
    <w:rsid w:val="006520E3"/>
    <w:rsid w:val="006527A4"/>
    <w:rsid w:val="006527C4"/>
    <w:rsid w:val="00652990"/>
    <w:rsid w:val="00652A16"/>
    <w:rsid w:val="00653C57"/>
    <w:rsid w:val="00655F6D"/>
    <w:rsid w:val="006561E6"/>
    <w:rsid w:val="00656AF2"/>
    <w:rsid w:val="00657A57"/>
    <w:rsid w:val="00657F3B"/>
    <w:rsid w:val="00660D3B"/>
    <w:rsid w:val="006620AC"/>
    <w:rsid w:val="00663F69"/>
    <w:rsid w:val="00665837"/>
    <w:rsid w:val="006660CB"/>
    <w:rsid w:val="00670079"/>
    <w:rsid w:val="0067146C"/>
    <w:rsid w:val="006729B6"/>
    <w:rsid w:val="00674051"/>
    <w:rsid w:val="006742D0"/>
    <w:rsid w:val="0067471A"/>
    <w:rsid w:val="006759B2"/>
    <w:rsid w:val="00676240"/>
    <w:rsid w:val="00676DAA"/>
    <w:rsid w:val="00676FD7"/>
    <w:rsid w:val="00677ACA"/>
    <w:rsid w:val="006804FE"/>
    <w:rsid w:val="006810CD"/>
    <w:rsid w:val="00681276"/>
    <w:rsid w:val="00682DFC"/>
    <w:rsid w:val="00682EBB"/>
    <w:rsid w:val="006833E5"/>
    <w:rsid w:val="0068354C"/>
    <w:rsid w:val="00683B3C"/>
    <w:rsid w:val="006848B0"/>
    <w:rsid w:val="00684971"/>
    <w:rsid w:val="006857BD"/>
    <w:rsid w:val="00685F5C"/>
    <w:rsid w:val="00687244"/>
    <w:rsid w:val="00687643"/>
    <w:rsid w:val="00690A94"/>
    <w:rsid w:val="00690B90"/>
    <w:rsid w:val="0069111B"/>
    <w:rsid w:val="006917BD"/>
    <w:rsid w:val="00692100"/>
    <w:rsid w:val="00692142"/>
    <w:rsid w:val="00695E49"/>
    <w:rsid w:val="006966A0"/>
    <w:rsid w:val="00696FD9"/>
    <w:rsid w:val="006972D2"/>
    <w:rsid w:val="00697B5F"/>
    <w:rsid w:val="006A18FB"/>
    <w:rsid w:val="006A1AAA"/>
    <w:rsid w:val="006A2C39"/>
    <w:rsid w:val="006A55FE"/>
    <w:rsid w:val="006A6092"/>
    <w:rsid w:val="006A6495"/>
    <w:rsid w:val="006A64C2"/>
    <w:rsid w:val="006A66D7"/>
    <w:rsid w:val="006A7C6B"/>
    <w:rsid w:val="006A7F9C"/>
    <w:rsid w:val="006B14F6"/>
    <w:rsid w:val="006B20A9"/>
    <w:rsid w:val="006B28CD"/>
    <w:rsid w:val="006B3452"/>
    <w:rsid w:val="006B43E6"/>
    <w:rsid w:val="006B5336"/>
    <w:rsid w:val="006B564B"/>
    <w:rsid w:val="006B613C"/>
    <w:rsid w:val="006B6729"/>
    <w:rsid w:val="006B68F9"/>
    <w:rsid w:val="006B7ED3"/>
    <w:rsid w:val="006C1F92"/>
    <w:rsid w:val="006C2DF1"/>
    <w:rsid w:val="006C3E5B"/>
    <w:rsid w:val="006C70EB"/>
    <w:rsid w:val="006D4206"/>
    <w:rsid w:val="006D538E"/>
    <w:rsid w:val="006D5E0E"/>
    <w:rsid w:val="006D618F"/>
    <w:rsid w:val="006D6ACC"/>
    <w:rsid w:val="006E106A"/>
    <w:rsid w:val="006E1C9F"/>
    <w:rsid w:val="006E1FDC"/>
    <w:rsid w:val="006E228B"/>
    <w:rsid w:val="006E2E02"/>
    <w:rsid w:val="006E49D0"/>
    <w:rsid w:val="006E618E"/>
    <w:rsid w:val="006E6B0B"/>
    <w:rsid w:val="006F2B11"/>
    <w:rsid w:val="006F2BE8"/>
    <w:rsid w:val="006F306C"/>
    <w:rsid w:val="006F4350"/>
    <w:rsid w:val="006F4F1B"/>
    <w:rsid w:val="006F5995"/>
    <w:rsid w:val="006F5BBA"/>
    <w:rsid w:val="006F6578"/>
    <w:rsid w:val="006F67D8"/>
    <w:rsid w:val="006F762B"/>
    <w:rsid w:val="007013F5"/>
    <w:rsid w:val="00701AEF"/>
    <w:rsid w:val="007038F6"/>
    <w:rsid w:val="00706CA3"/>
    <w:rsid w:val="00710CA1"/>
    <w:rsid w:val="007116DA"/>
    <w:rsid w:val="00711A33"/>
    <w:rsid w:val="00712F5A"/>
    <w:rsid w:val="00712FC1"/>
    <w:rsid w:val="00713104"/>
    <w:rsid w:val="00714BC5"/>
    <w:rsid w:val="00714FB2"/>
    <w:rsid w:val="00715AA2"/>
    <w:rsid w:val="00715EC3"/>
    <w:rsid w:val="00715F08"/>
    <w:rsid w:val="00716183"/>
    <w:rsid w:val="007162C9"/>
    <w:rsid w:val="0072346D"/>
    <w:rsid w:val="00724021"/>
    <w:rsid w:val="00724501"/>
    <w:rsid w:val="00724F5D"/>
    <w:rsid w:val="00725CB6"/>
    <w:rsid w:val="0072648A"/>
    <w:rsid w:val="00726C3E"/>
    <w:rsid w:val="00727413"/>
    <w:rsid w:val="00730009"/>
    <w:rsid w:val="0073092E"/>
    <w:rsid w:val="00734E3C"/>
    <w:rsid w:val="007365B2"/>
    <w:rsid w:val="00740DBA"/>
    <w:rsid w:val="0074569F"/>
    <w:rsid w:val="007464B1"/>
    <w:rsid w:val="007464D3"/>
    <w:rsid w:val="007476E0"/>
    <w:rsid w:val="007505C0"/>
    <w:rsid w:val="00751300"/>
    <w:rsid w:val="00753B8F"/>
    <w:rsid w:val="00755F8A"/>
    <w:rsid w:val="00760BE2"/>
    <w:rsid w:val="00761555"/>
    <w:rsid w:val="00762377"/>
    <w:rsid w:val="00762AE2"/>
    <w:rsid w:val="00764FE7"/>
    <w:rsid w:val="00770E96"/>
    <w:rsid w:val="0077286F"/>
    <w:rsid w:val="00774FF7"/>
    <w:rsid w:val="00776C95"/>
    <w:rsid w:val="00781A65"/>
    <w:rsid w:val="00781D8B"/>
    <w:rsid w:val="007834FE"/>
    <w:rsid w:val="00784C5A"/>
    <w:rsid w:val="00786D72"/>
    <w:rsid w:val="0079180C"/>
    <w:rsid w:val="00792693"/>
    <w:rsid w:val="00792E9A"/>
    <w:rsid w:val="00793C35"/>
    <w:rsid w:val="00795175"/>
    <w:rsid w:val="007955A0"/>
    <w:rsid w:val="007957FA"/>
    <w:rsid w:val="00795EA7"/>
    <w:rsid w:val="007961EA"/>
    <w:rsid w:val="007A125D"/>
    <w:rsid w:val="007A1564"/>
    <w:rsid w:val="007A7904"/>
    <w:rsid w:val="007A7BD9"/>
    <w:rsid w:val="007B0F93"/>
    <w:rsid w:val="007B195A"/>
    <w:rsid w:val="007B31C6"/>
    <w:rsid w:val="007B3A67"/>
    <w:rsid w:val="007B3E30"/>
    <w:rsid w:val="007B4B3B"/>
    <w:rsid w:val="007B5352"/>
    <w:rsid w:val="007B7410"/>
    <w:rsid w:val="007B7FC2"/>
    <w:rsid w:val="007C1F12"/>
    <w:rsid w:val="007C57E1"/>
    <w:rsid w:val="007C5B99"/>
    <w:rsid w:val="007C6BBC"/>
    <w:rsid w:val="007C7041"/>
    <w:rsid w:val="007D0617"/>
    <w:rsid w:val="007D24BF"/>
    <w:rsid w:val="007D28A8"/>
    <w:rsid w:val="007D2982"/>
    <w:rsid w:val="007D2BAA"/>
    <w:rsid w:val="007D3379"/>
    <w:rsid w:val="007D4EB2"/>
    <w:rsid w:val="007D71EF"/>
    <w:rsid w:val="007E01A9"/>
    <w:rsid w:val="007E0CC0"/>
    <w:rsid w:val="007E1AF3"/>
    <w:rsid w:val="007E3068"/>
    <w:rsid w:val="007E4D37"/>
    <w:rsid w:val="007F1C72"/>
    <w:rsid w:val="007F2B3A"/>
    <w:rsid w:val="007F2BA5"/>
    <w:rsid w:val="007F34E7"/>
    <w:rsid w:val="007F510D"/>
    <w:rsid w:val="007F73F5"/>
    <w:rsid w:val="00800E23"/>
    <w:rsid w:val="00802658"/>
    <w:rsid w:val="008027F4"/>
    <w:rsid w:val="0080293B"/>
    <w:rsid w:val="008033DB"/>
    <w:rsid w:val="00803D77"/>
    <w:rsid w:val="0080593E"/>
    <w:rsid w:val="00805EEE"/>
    <w:rsid w:val="008060B3"/>
    <w:rsid w:val="0080720B"/>
    <w:rsid w:val="00811922"/>
    <w:rsid w:val="00812961"/>
    <w:rsid w:val="00813737"/>
    <w:rsid w:val="00813E99"/>
    <w:rsid w:val="00814540"/>
    <w:rsid w:val="008147C7"/>
    <w:rsid w:val="00814EAD"/>
    <w:rsid w:val="00815143"/>
    <w:rsid w:val="008167D3"/>
    <w:rsid w:val="00816F6B"/>
    <w:rsid w:val="00816F99"/>
    <w:rsid w:val="008202ED"/>
    <w:rsid w:val="00820E6A"/>
    <w:rsid w:val="00822A2F"/>
    <w:rsid w:val="008231AB"/>
    <w:rsid w:val="008236CD"/>
    <w:rsid w:val="00823D78"/>
    <w:rsid w:val="008254E8"/>
    <w:rsid w:val="008256E1"/>
    <w:rsid w:val="00825C80"/>
    <w:rsid w:val="00825FE6"/>
    <w:rsid w:val="00827E38"/>
    <w:rsid w:val="008303B3"/>
    <w:rsid w:val="00830729"/>
    <w:rsid w:val="0083255B"/>
    <w:rsid w:val="008339C7"/>
    <w:rsid w:val="008342BC"/>
    <w:rsid w:val="0083600D"/>
    <w:rsid w:val="00836A3F"/>
    <w:rsid w:val="0083759E"/>
    <w:rsid w:val="008401ED"/>
    <w:rsid w:val="00840D08"/>
    <w:rsid w:val="00841FA3"/>
    <w:rsid w:val="008424E0"/>
    <w:rsid w:val="0084547D"/>
    <w:rsid w:val="0084605E"/>
    <w:rsid w:val="00846EF2"/>
    <w:rsid w:val="00847FEF"/>
    <w:rsid w:val="008509EC"/>
    <w:rsid w:val="00852D22"/>
    <w:rsid w:val="00853765"/>
    <w:rsid w:val="00854B8F"/>
    <w:rsid w:val="0085575F"/>
    <w:rsid w:val="008565EC"/>
    <w:rsid w:val="0085674A"/>
    <w:rsid w:val="00856B99"/>
    <w:rsid w:val="0085743A"/>
    <w:rsid w:val="008576F5"/>
    <w:rsid w:val="00860140"/>
    <w:rsid w:val="00860958"/>
    <w:rsid w:val="00861C82"/>
    <w:rsid w:val="008622F5"/>
    <w:rsid w:val="008630A0"/>
    <w:rsid w:val="00864513"/>
    <w:rsid w:val="008651AC"/>
    <w:rsid w:val="008678DB"/>
    <w:rsid w:val="00867B3E"/>
    <w:rsid w:val="008719FF"/>
    <w:rsid w:val="00873110"/>
    <w:rsid w:val="00876166"/>
    <w:rsid w:val="00876375"/>
    <w:rsid w:val="008768E8"/>
    <w:rsid w:val="00876C27"/>
    <w:rsid w:val="00877BAA"/>
    <w:rsid w:val="008804C6"/>
    <w:rsid w:val="00880899"/>
    <w:rsid w:val="008823AA"/>
    <w:rsid w:val="008844B1"/>
    <w:rsid w:val="008871C8"/>
    <w:rsid w:val="00887616"/>
    <w:rsid w:val="008901FD"/>
    <w:rsid w:val="008921CC"/>
    <w:rsid w:val="00893DB2"/>
    <w:rsid w:val="0089526F"/>
    <w:rsid w:val="0089560D"/>
    <w:rsid w:val="00895CEC"/>
    <w:rsid w:val="00895D99"/>
    <w:rsid w:val="0089611B"/>
    <w:rsid w:val="00896CB6"/>
    <w:rsid w:val="008978EA"/>
    <w:rsid w:val="008A2D2A"/>
    <w:rsid w:val="008A4A2E"/>
    <w:rsid w:val="008A5DCC"/>
    <w:rsid w:val="008A700A"/>
    <w:rsid w:val="008A70D4"/>
    <w:rsid w:val="008A795C"/>
    <w:rsid w:val="008B089B"/>
    <w:rsid w:val="008B09CE"/>
    <w:rsid w:val="008B09E0"/>
    <w:rsid w:val="008B0FBF"/>
    <w:rsid w:val="008B1364"/>
    <w:rsid w:val="008B1FFC"/>
    <w:rsid w:val="008B236D"/>
    <w:rsid w:val="008B2371"/>
    <w:rsid w:val="008B2C44"/>
    <w:rsid w:val="008B3049"/>
    <w:rsid w:val="008B30D6"/>
    <w:rsid w:val="008B357D"/>
    <w:rsid w:val="008B3F56"/>
    <w:rsid w:val="008B4CE9"/>
    <w:rsid w:val="008B4F14"/>
    <w:rsid w:val="008B5012"/>
    <w:rsid w:val="008B6FE5"/>
    <w:rsid w:val="008B7FF1"/>
    <w:rsid w:val="008C0440"/>
    <w:rsid w:val="008C3079"/>
    <w:rsid w:val="008C308A"/>
    <w:rsid w:val="008C40B2"/>
    <w:rsid w:val="008C561E"/>
    <w:rsid w:val="008C56DE"/>
    <w:rsid w:val="008C645E"/>
    <w:rsid w:val="008D0C29"/>
    <w:rsid w:val="008D18B2"/>
    <w:rsid w:val="008D290B"/>
    <w:rsid w:val="008D3225"/>
    <w:rsid w:val="008D3314"/>
    <w:rsid w:val="008D3DAE"/>
    <w:rsid w:val="008D47EA"/>
    <w:rsid w:val="008D55D8"/>
    <w:rsid w:val="008D6745"/>
    <w:rsid w:val="008D7FB9"/>
    <w:rsid w:val="008E1636"/>
    <w:rsid w:val="008E460D"/>
    <w:rsid w:val="008E5CDB"/>
    <w:rsid w:val="008E6523"/>
    <w:rsid w:val="008F22EE"/>
    <w:rsid w:val="008F276A"/>
    <w:rsid w:val="008F33F6"/>
    <w:rsid w:val="008F4471"/>
    <w:rsid w:val="008F5BEB"/>
    <w:rsid w:val="008F5CA7"/>
    <w:rsid w:val="008F650A"/>
    <w:rsid w:val="008F6559"/>
    <w:rsid w:val="008F70A2"/>
    <w:rsid w:val="008F7DFC"/>
    <w:rsid w:val="00900018"/>
    <w:rsid w:val="00900482"/>
    <w:rsid w:val="009010BA"/>
    <w:rsid w:val="0090155B"/>
    <w:rsid w:val="00902586"/>
    <w:rsid w:val="0090290E"/>
    <w:rsid w:val="009053D5"/>
    <w:rsid w:val="00905D70"/>
    <w:rsid w:val="00910FF5"/>
    <w:rsid w:val="0091152F"/>
    <w:rsid w:val="00911963"/>
    <w:rsid w:val="00912269"/>
    <w:rsid w:val="0091292F"/>
    <w:rsid w:val="00912E45"/>
    <w:rsid w:val="0091500A"/>
    <w:rsid w:val="00915E83"/>
    <w:rsid w:val="009170A1"/>
    <w:rsid w:val="009175BB"/>
    <w:rsid w:val="00922C5C"/>
    <w:rsid w:val="00923F44"/>
    <w:rsid w:val="00924307"/>
    <w:rsid w:val="00924974"/>
    <w:rsid w:val="00924EA3"/>
    <w:rsid w:val="0092575A"/>
    <w:rsid w:val="009262C0"/>
    <w:rsid w:val="0092657C"/>
    <w:rsid w:val="00926E6A"/>
    <w:rsid w:val="009305FC"/>
    <w:rsid w:val="0093067D"/>
    <w:rsid w:val="009318AB"/>
    <w:rsid w:val="00931F32"/>
    <w:rsid w:val="00933572"/>
    <w:rsid w:val="009347BF"/>
    <w:rsid w:val="00935588"/>
    <w:rsid w:val="009365E6"/>
    <w:rsid w:val="009375D1"/>
    <w:rsid w:val="00937718"/>
    <w:rsid w:val="00937A8B"/>
    <w:rsid w:val="00937B92"/>
    <w:rsid w:val="009400EC"/>
    <w:rsid w:val="00940637"/>
    <w:rsid w:val="00941E2C"/>
    <w:rsid w:val="009425D3"/>
    <w:rsid w:val="00942E7D"/>
    <w:rsid w:val="00944413"/>
    <w:rsid w:val="00944A75"/>
    <w:rsid w:val="00944D9E"/>
    <w:rsid w:val="009453EC"/>
    <w:rsid w:val="0094603C"/>
    <w:rsid w:val="009466A7"/>
    <w:rsid w:val="00947602"/>
    <w:rsid w:val="00950A2D"/>
    <w:rsid w:val="00952ACC"/>
    <w:rsid w:val="00952C6A"/>
    <w:rsid w:val="00952E2C"/>
    <w:rsid w:val="00954153"/>
    <w:rsid w:val="009547AF"/>
    <w:rsid w:val="00954B37"/>
    <w:rsid w:val="00956970"/>
    <w:rsid w:val="009573E5"/>
    <w:rsid w:val="0096145E"/>
    <w:rsid w:val="009624D7"/>
    <w:rsid w:val="009631E9"/>
    <w:rsid w:val="009644E7"/>
    <w:rsid w:val="00965D5A"/>
    <w:rsid w:val="00965D9A"/>
    <w:rsid w:val="009667FF"/>
    <w:rsid w:val="00966AA3"/>
    <w:rsid w:val="00966C9F"/>
    <w:rsid w:val="00967AA3"/>
    <w:rsid w:val="009700B8"/>
    <w:rsid w:val="009702DD"/>
    <w:rsid w:val="0097118D"/>
    <w:rsid w:val="00971352"/>
    <w:rsid w:val="00971632"/>
    <w:rsid w:val="0097204B"/>
    <w:rsid w:val="00972CFB"/>
    <w:rsid w:val="00972F6B"/>
    <w:rsid w:val="009735BE"/>
    <w:rsid w:val="00974A39"/>
    <w:rsid w:val="00975E35"/>
    <w:rsid w:val="009773B4"/>
    <w:rsid w:val="009811BD"/>
    <w:rsid w:val="0098247F"/>
    <w:rsid w:val="00982731"/>
    <w:rsid w:val="0098278B"/>
    <w:rsid w:val="00984FE6"/>
    <w:rsid w:val="0098656E"/>
    <w:rsid w:val="009873AC"/>
    <w:rsid w:val="00990ABE"/>
    <w:rsid w:val="00991487"/>
    <w:rsid w:val="009930F4"/>
    <w:rsid w:val="009943D0"/>
    <w:rsid w:val="00995726"/>
    <w:rsid w:val="00995B08"/>
    <w:rsid w:val="00997CAD"/>
    <w:rsid w:val="009A0863"/>
    <w:rsid w:val="009A1944"/>
    <w:rsid w:val="009A2314"/>
    <w:rsid w:val="009A3373"/>
    <w:rsid w:val="009A39B3"/>
    <w:rsid w:val="009A510C"/>
    <w:rsid w:val="009B07B9"/>
    <w:rsid w:val="009B3363"/>
    <w:rsid w:val="009B344C"/>
    <w:rsid w:val="009B453F"/>
    <w:rsid w:val="009B60B6"/>
    <w:rsid w:val="009B6477"/>
    <w:rsid w:val="009B6AC7"/>
    <w:rsid w:val="009B7BE5"/>
    <w:rsid w:val="009C099B"/>
    <w:rsid w:val="009C0A40"/>
    <w:rsid w:val="009C1EA5"/>
    <w:rsid w:val="009C5190"/>
    <w:rsid w:val="009C577E"/>
    <w:rsid w:val="009C5847"/>
    <w:rsid w:val="009C5A2C"/>
    <w:rsid w:val="009C735D"/>
    <w:rsid w:val="009C7432"/>
    <w:rsid w:val="009C7A1D"/>
    <w:rsid w:val="009C7FD9"/>
    <w:rsid w:val="009D056C"/>
    <w:rsid w:val="009D12C6"/>
    <w:rsid w:val="009D37BB"/>
    <w:rsid w:val="009D4A1D"/>
    <w:rsid w:val="009D53AD"/>
    <w:rsid w:val="009E1350"/>
    <w:rsid w:val="009E3291"/>
    <w:rsid w:val="009E51FF"/>
    <w:rsid w:val="009E5937"/>
    <w:rsid w:val="009E76CC"/>
    <w:rsid w:val="009E7833"/>
    <w:rsid w:val="009E79FD"/>
    <w:rsid w:val="009F2E0F"/>
    <w:rsid w:val="009F3402"/>
    <w:rsid w:val="009F3D13"/>
    <w:rsid w:val="009F467C"/>
    <w:rsid w:val="009F4762"/>
    <w:rsid w:val="009F489B"/>
    <w:rsid w:val="00A0026A"/>
    <w:rsid w:val="00A002EB"/>
    <w:rsid w:val="00A01282"/>
    <w:rsid w:val="00A01C64"/>
    <w:rsid w:val="00A03A9C"/>
    <w:rsid w:val="00A03D38"/>
    <w:rsid w:val="00A063AD"/>
    <w:rsid w:val="00A07492"/>
    <w:rsid w:val="00A11441"/>
    <w:rsid w:val="00A118FA"/>
    <w:rsid w:val="00A12F71"/>
    <w:rsid w:val="00A131D8"/>
    <w:rsid w:val="00A13E65"/>
    <w:rsid w:val="00A148A4"/>
    <w:rsid w:val="00A14D13"/>
    <w:rsid w:val="00A14E3B"/>
    <w:rsid w:val="00A1595B"/>
    <w:rsid w:val="00A1604F"/>
    <w:rsid w:val="00A174EC"/>
    <w:rsid w:val="00A1775B"/>
    <w:rsid w:val="00A17871"/>
    <w:rsid w:val="00A20177"/>
    <w:rsid w:val="00A21905"/>
    <w:rsid w:val="00A2197E"/>
    <w:rsid w:val="00A23A08"/>
    <w:rsid w:val="00A24C4B"/>
    <w:rsid w:val="00A25ECB"/>
    <w:rsid w:val="00A260FC"/>
    <w:rsid w:val="00A26863"/>
    <w:rsid w:val="00A26A80"/>
    <w:rsid w:val="00A30FFD"/>
    <w:rsid w:val="00A319F6"/>
    <w:rsid w:val="00A32BF9"/>
    <w:rsid w:val="00A333D8"/>
    <w:rsid w:val="00A33BFB"/>
    <w:rsid w:val="00A34513"/>
    <w:rsid w:val="00A34D51"/>
    <w:rsid w:val="00A357B3"/>
    <w:rsid w:val="00A35AB4"/>
    <w:rsid w:val="00A363FB"/>
    <w:rsid w:val="00A368D7"/>
    <w:rsid w:val="00A36D6C"/>
    <w:rsid w:val="00A371B3"/>
    <w:rsid w:val="00A372AC"/>
    <w:rsid w:val="00A4065B"/>
    <w:rsid w:val="00A40B53"/>
    <w:rsid w:val="00A40CB1"/>
    <w:rsid w:val="00A4113B"/>
    <w:rsid w:val="00A43109"/>
    <w:rsid w:val="00A438D3"/>
    <w:rsid w:val="00A4416C"/>
    <w:rsid w:val="00A4514F"/>
    <w:rsid w:val="00A45618"/>
    <w:rsid w:val="00A4592F"/>
    <w:rsid w:val="00A4672B"/>
    <w:rsid w:val="00A507F7"/>
    <w:rsid w:val="00A50B27"/>
    <w:rsid w:val="00A5137B"/>
    <w:rsid w:val="00A53FC3"/>
    <w:rsid w:val="00A54602"/>
    <w:rsid w:val="00A5487B"/>
    <w:rsid w:val="00A548E6"/>
    <w:rsid w:val="00A54DCD"/>
    <w:rsid w:val="00A54E3E"/>
    <w:rsid w:val="00A557DC"/>
    <w:rsid w:val="00A56A16"/>
    <w:rsid w:val="00A56CB5"/>
    <w:rsid w:val="00A60F62"/>
    <w:rsid w:val="00A610D6"/>
    <w:rsid w:val="00A61795"/>
    <w:rsid w:val="00A65AF7"/>
    <w:rsid w:val="00A6746C"/>
    <w:rsid w:val="00A67619"/>
    <w:rsid w:val="00A677B3"/>
    <w:rsid w:val="00A70AE3"/>
    <w:rsid w:val="00A71116"/>
    <w:rsid w:val="00A7146F"/>
    <w:rsid w:val="00A719AF"/>
    <w:rsid w:val="00A71CF8"/>
    <w:rsid w:val="00A71E04"/>
    <w:rsid w:val="00A72396"/>
    <w:rsid w:val="00A76F6A"/>
    <w:rsid w:val="00A77BC1"/>
    <w:rsid w:val="00A8096D"/>
    <w:rsid w:val="00A81BC0"/>
    <w:rsid w:val="00A83315"/>
    <w:rsid w:val="00A8356C"/>
    <w:rsid w:val="00A84538"/>
    <w:rsid w:val="00A85BDC"/>
    <w:rsid w:val="00A902C1"/>
    <w:rsid w:val="00A906FC"/>
    <w:rsid w:val="00A911FE"/>
    <w:rsid w:val="00A91924"/>
    <w:rsid w:val="00A919F4"/>
    <w:rsid w:val="00A92B61"/>
    <w:rsid w:val="00A936EA"/>
    <w:rsid w:val="00A94236"/>
    <w:rsid w:val="00A943EB"/>
    <w:rsid w:val="00A97A5C"/>
    <w:rsid w:val="00A97DB6"/>
    <w:rsid w:val="00AA0906"/>
    <w:rsid w:val="00AA0FDB"/>
    <w:rsid w:val="00AA63C4"/>
    <w:rsid w:val="00AA6A31"/>
    <w:rsid w:val="00AA6E85"/>
    <w:rsid w:val="00AA705A"/>
    <w:rsid w:val="00AB1C71"/>
    <w:rsid w:val="00AB5B18"/>
    <w:rsid w:val="00AB7606"/>
    <w:rsid w:val="00AB797F"/>
    <w:rsid w:val="00AC0036"/>
    <w:rsid w:val="00AC0A63"/>
    <w:rsid w:val="00AC26A4"/>
    <w:rsid w:val="00AC34DA"/>
    <w:rsid w:val="00AC3502"/>
    <w:rsid w:val="00AC4CBB"/>
    <w:rsid w:val="00AC6FB7"/>
    <w:rsid w:val="00AC7A5B"/>
    <w:rsid w:val="00AD00CA"/>
    <w:rsid w:val="00AD11CB"/>
    <w:rsid w:val="00AD1CA6"/>
    <w:rsid w:val="00AD5100"/>
    <w:rsid w:val="00AD6214"/>
    <w:rsid w:val="00AD6446"/>
    <w:rsid w:val="00AD6944"/>
    <w:rsid w:val="00AD6D7A"/>
    <w:rsid w:val="00AE090B"/>
    <w:rsid w:val="00AE2F1B"/>
    <w:rsid w:val="00AE60FC"/>
    <w:rsid w:val="00AE6983"/>
    <w:rsid w:val="00AE7246"/>
    <w:rsid w:val="00AE7754"/>
    <w:rsid w:val="00AF09CC"/>
    <w:rsid w:val="00AF1740"/>
    <w:rsid w:val="00AF291D"/>
    <w:rsid w:val="00AF3F2A"/>
    <w:rsid w:val="00AF6021"/>
    <w:rsid w:val="00AF66B9"/>
    <w:rsid w:val="00AF6C7B"/>
    <w:rsid w:val="00AF70E2"/>
    <w:rsid w:val="00AF7AFF"/>
    <w:rsid w:val="00B005F3"/>
    <w:rsid w:val="00B0076E"/>
    <w:rsid w:val="00B00C06"/>
    <w:rsid w:val="00B01262"/>
    <w:rsid w:val="00B01306"/>
    <w:rsid w:val="00B01F2C"/>
    <w:rsid w:val="00B023B1"/>
    <w:rsid w:val="00B02762"/>
    <w:rsid w:val="00B04918"/>
    <w:rsid w:val="00B04C72"/>
    <w:rsid w:val="00B05EBA"/>
    <w:rsid w:val="00B07EFD"/>
    <w:rsid w:val="00B10AD6"/>
    <w:rsid w:val="00B14769"/>
    <w:rsid w:val="00B17301"/>
    <w:rsid w:val="00B203F6"/>
    <w:rsid w:val="00B209E9"/>
    <w:rsid w:val="00B21103"/>
    <w:rsid w:val="00B21CFC"/>
    <w:rsid w:val="00B21DA9"/>
    <w:rsid w:val="00B239FB"/>
    <w:rsid w:val="00B23A5D"/>
    <w:rsid w:val="00B23EDA"/>
    <w:rsid w:val="00B24BF3"/>
    <w:rsid w:val="00B258B2"/>
    <w:rsid w:val="00B25CFA"/>
    <w:rsid w:val="00B261CE"/>
    <w:rsid w:val="00B265FD"/>
    <w:rsid w:val="00B26923"/>
    <w:rsid w:val="00B27691"/>
    <w:rsid w:val="00B27C3B"/>
    <w:rsid w:val="00B30158"/>
    <w:rsid w:val="00B30DB5"/>
    <w:rsid w:val="00B32131"/>
    <w:rsid w:val="00B36C7A"/>
    <w:rsid w:val="00B37129"/>
    <w:rsid w:val="00B403A0"/>
    <w:rsid w:val="00B40AD9"/>
    <w:rsid w:val="00B422BD"/>
    <w:rsid w:val="00B4349F"/>
    <w:rsid w:val="00B44107"/>
    <w:rsid w:val="00B50C79"/>
    <w:rsid w:val="00B55449"/>
    <w:rsid w:val="00B559DE"/>
    <w:rsid w:val="00B568E7"/>
    <w:rsid w:val="00B57AFF"/>
    <w:rsid w:val="00B57FF2"/>
    <w:rsid w:val="00B61497"/>
    <w:rsid w:val="00B61806"/>
    <w:rsid w:val="00B63DEA"/>
    <w:rsid w:val="00B644BB"/>
    <w:rsid w:val="00B6662F"/>
    <w:rsid w:val="00B66BD9"/>
    <w:rsid w:val="00B70110"/>
    <w:rsid w:val="00B713DE"/>
    <w:rsid w:val="00B7294A"/>
    <w:rsid w:val="00B72F5D"/>
    <w:rsid w:val="00B73CBA"/>
    <w:rsid w:val="00B74FF3"/>
    <w:rsid w:val="00B7597A"/>
    <w:rsid w:val="00B75B71"/>
    <w:rsid w:val="00B761AC"/>
    <w:rsid w:val="00B77761"/>
    <w:rsid w:val="00B77F52"/>
    <w:rsid w:val="00B80185"/>
    <w:rsid w:val="00B815E6"/>
    <w:rsid w:val="00B817FC"/>
    <w:rsid w:val="00B8208D"/>
    <w:rsid w:val="00B829FE"/>
    <w:rsid w:val="00B82A30"/>
    <w:rsid w:val="00B82DBD"/>
    <w:rsid w:val="00B83DDE"/>
    <w:rsid w:val="00B84A83"/>
    <w:rsid w:val="00B85AD1"/>
    <w:rsid w:val="00B8688F"/>
    <w:rsid w:val="00B869EB"/>
    <w:rsid w:val="00B87575"/>
    <w:rsid w:val="00B87CC0"/>
    <w:rsid w:val="00B93377"/>
    <w:rsid w:val="00B93692"/>
    <w:rsid w:val="00B93DB9"/>
    <w:rsid w:val="00B95AC4"/>
    <w:rsid w:val="00B97698"/>
    <w:rsid w:val="00B97F22"/>
    <w:rsid w:val="00BA20BB"/>
    <w:rsid w:val="00BA6BDE"/>
    <w:rsid w:val="00BB1735"/>
    <w:rsid w:val="00BB1740"/>
    <w:rsid w:val="00BB23CF"/>
    <w:rsid w:val="00BB27D1"/>
    <w:rsid w:val="00BB3461"/>
    <w:rsid w:val="00BB7359"/>
    <w:rsid w:val="00BB7385"/>
    <w:rsid w:val="00BB7B10"/>
    <w:rsid w:val="00BB7C30"/>
    <w:rsid w:val="00BC1707"/>
    <w:rsid w:val="00BC1D81"/>
    <w:rsid w:val="00BC2DE7"/>
    <w:rsid w:val="00BC4390"/>
    <w:rsid w:val="00BC52B0"/>
    <w:rsid w:val="00BD14B8"/>
    <w:rsid w:val="00BD18F8"/>
    <w:rsid w:val="00BD1E7E"/>
    <w:rsid w:val="00BD270D"/>
    <w:rsid w:val="00BD3D8B"/>
    <w:rsid w:val="00BD4586"/>
    <w:rsid w:val="00BD48EA"/>
    <w:rsid w:val="00BD4C12"/>
    <w:rsid w:val="00BD4E75"/>
    <w:rsid w:val="00BD580D"/>
    <w:rsid w:val="00BD5DD4"/>
    <w:rsid w:val="00BD6C9B"/>
    <w:rsid w:val="00BD6FF2"/>
    <w:rsid w:val="00BD7F71"/>
    <w:rsid w:val="00BE06A5"/>
    <w:rsid w:val="00BE11EB"/>
    <w:rsid w:val="00BE17BA"/>
    <w:rsid w:val="00BE24D9"/>
    <w:rsid w:val="00BE4219"/>
    <w:rsid w:val="00BE5399"/>
    <w:rsid w:val="00BE56A8"/>
    <w:rsid w:val="00BF1D45"/>
    <w:rsid w:val="00BF5DC0"/>
    <w:rsid w:val="00BF61B8"/>
    <w:rsid w:val="00C00E0D"/>
    <w:rsid w:val="00C02268"/>
    <w:rsid w:val="00C030A4"/>
    <w:rsid w:val="00C05160"/>
    <w:rsid w:val="00C10A90"/>
    <w:rsid w:val="00C116AB"/>
    <w:rsid w:val="00C1186B"/>
    <w:rsid w:val="00C13293"/>
    <w:rsid w:val="00C13FF4"/>
    <w:rsid w:val="00C14324"/>
    <w:rsid w:val="00C143FE"/>
    <w:rsid w:val="00C146E9"/>
    <w:rsid w:val="00C14C41"/>
    <w:rsid w:val="00C14E7C"/>
    <w:rsid w:val="00C1525E"/>
    <w:rsid w:val="00C1533C"/>
    <w:rsid w:val="00C162D9"/>
    <w:rsid w:val="00C175A3"/>
    <w:rsid w:val="00C17AB8"/>
    <w:rsid w:val="00C17D9B"/>
    <w:rsid w:val="00C200C5"/>
    <w:rsid w:val="00C213B3"/>
    <w:rsid w:val="00C21750"/>
    <w:rsid w:val="00C21EBE"/>
    <w:rsid w:val="00C222EC"/>
    <w:rsid w:val="00C224B9"/>
    <w:rsid w:val="00C224C1"/>
    <w:rsid w:val="00C22E07"/>
    <w:rsid w:val="00C22E9E"/>
    <w:rsid w:val="00C2454E"/>
    <w:rsid w:val="00C250F1"/>
    <w:rsid w:val="00C251B3"/>
    <w:rsid w:val="00C25427"/>
    <w:rsid w:val="00C25AC1"/>
    <w:rsid w:val="00C26B24"/>
    <w:rsid w:val="00C27730"/>
    <w:rsid w:val="00C3284E"/>
    <w:rsid w:val="00C32AF2"/>
    <w:rsid w:val="00C35FFD"/>
    <w:rsid w:val="00C36059"/>
    <w:rsid w:val="00C3733F"/>
    <w:rsid w:val="00C374B5"/>
    <w:rsid w:val="00C37868"/>
    <w:rsid w:val="00C40C75"/>
    <w:rsid w:val="00C41302"/>
    <w:rsid w:val="00C42880"/>
    <w:rsid w:val="00C43C1D"/>
    <w:rsid w:val="00C43D0F"/>
    <w:rsid w:val="00C44124"/>
    <w:rsid w:val="00C44192"/>
    <w:rsid w:val="00C44A8B"/>
    <w:rsid w:val="00C44D39"/>
    <w:rsid w:val="00C44E54"/>
    <w:rsid w:val="00C4561E"/>
    <w:rsid w:val="00C46442"/>
    <w:rsid w:val="00C47583"/>
    <w:rsid w:val="00C507E1"/>
    <w:rsid w:val="00C5144A"/>
    <w:rsid w:val="00C5185C"/>
    <w:rsid w:val="00C51D3C"/>
    <w:rsid w:val="00C52479"/>
    <w:rsid w:val="00C53454"/>
    <w:rsid w:val="00C53888"/>
    <w:rsid w:val="00C55C5E"/>
    <w:rsid w:val="00C60E65"/>
    <w:rsid w:val="00C61DC0"/>
    <w:rsid w:val="00C62681"/>
    <w:rsid w:val="00C632D3"/>
    <w:rsid w:val="00C66ECC"/>
    <w:rsid w:val="00C6717B"/>
    <w:rsid w:val="00C703D8"/>
    <w:rsid w:val="00C703E8"/>
    <w:rsid w:val="00C7085F"/>
    <w:rsid w:val="00C72AA8"/>
    <w:rsid w:val="00C72B47"/>
    <w:rsid w:val="00C73025"/>
    <w:rsid w:val="00C736AF"/>
    <w:rsid w:val="00C8009B"/>
    <w:rsid w:val="00C8146A"/>
    <w:rsid w:val="00C83A4A"/>
    <w:rsid w:val="00C83D42"/>
    <w:rsid w:val="00C8680C"/>
    <w:rsid w:val="00C86CE2"/>
    <w:rsid w:val="00C87047"/>
    <w:rsid w:val="00C870CA"/>
    <w:rsid w:val="00C87CDA"/>
    <w:rsid w:val="00C9036F"/>
    <w:rsid w:val="00C903FB"/>
    <w:rsid w:val="00C906A6"/>
    <w:rsid w:val="00C90962"/>
    <w:rsid w:val="00C9187A"/>
    <w:rsid w:val="00C92BC2"/>
    <w:rsid w:val="00C963DC"/>
    <w:rsid w:val="00C974FE"/>
    <w:rsid w:val="00C978E2"/>
    <w:rsid w:val="00C97C09"/>
    <w:rsid w:val="00CA0074"/>
    <w:rsid w:val="00CA0D6E"/>
    <w:rsid w:val="00CA1474"/>
    <w:rsid w:val="00CA2CDB"/>
    <w:rsid w:val="00CA5342"/>
    <w:rsid w:val="00CA58EA"/>
    <w:rsid w:val="00CA5FF5"/>
    <w:rsid w:val="00CA773A"/>
    <w:rsid w:val="00CB06EC"/>
    <w:rsid w:val="00CB0929"/>
    <w:rsid w:val="00CC0696"/>
    <w:rsid w:val="00CC0812"/>
    <w:rsid w:val="00CC2300"/>
    <w:rsid w:val="00CC2F5A"/>
    <w:rsid w:val="00CC3950"/>
    <w:rsid w:val="00CC4B5E"/>
    <w:rsid w:val="00CC5C0F"/>
    <w:rsid w:val="00CD1939"/>
    <w:rsid w:val="00CD322D"/>
    <w:rsid w:val="00CD3302"/>
    <w:rsid w:val="00CD36A2"/>
    <w:rsid w:val="00CD3A00"/>
    <w:rsid w:val="00CD50D9"/>
    <w:rsid w:val="00CD6827"/>
    <w:rsid w:val="00CE00E7"/>
    <w:rsid w:val="00CE1E92"/>
    <w:rsid w:val="00CE49EF"/>
    <w:rsid w:val="00CF02B3"/>
    <w:rsid w:val="00CF18FB"/>
    <w:rsid w:val="00CF1D33"/>
    <w:rsid w:val="00CF23D6"/>
    <w:rsid w:val="00CF2484"/>
    <w:rsid w:val="00CF3094"/>
    <w:rsid w:val="00CF33F4"/>
    <w:rsid w:val="00CF37B5"/>
    <w:rsid w:val="00CF3C44"/>
    <w:rsid w:val="00CF435D"/>
    <w:rsid w:val="00CF50FC"/>
    <w:rsid w:val="00CF72BF"/>
    <w:rsid w:val="00CF731B"/>
    <w:rsid w:val="00CF777E"/>
    <w:rsid w:val="00CF7CF6"/>
    <w:rsid w:val="00D000E4"/>
    <w:rsid w:val="00D01B3C"/>
    <w:rsid w:val="00D0296E"/>
    <w:rsid w:val="00D02D75"/>
    <w:rsid w:val="00D05A7A"/>
    <w:rsid w:val="00D061BE"/>
    <w:rsid w:val="00D06245"/>
    <w:rsid w:val="00D10082"/>
    <w:rsid w:val="00D100E7"/>
    <w:rsid w:val="00D109B7"/>
    <w:rsid w:val="00D142F2"/>
    <w:rsid w:val="00D14C84"/>
    <w:rsid w:val="00D17CDC"/>
    <w:rsid w:val="00D20186"/>
    <w:rsid w:val="00D25C34"/>
    <w:rsid w:val="00D25CA8"/>
    <w:rsid w:val="00D26EC7"/>
    <w:rsid w:val="00D31B21"/>
    <w:rsid w:val="00D31FD7"/>
    <w:rsid w:val="00D342A8"/>
    <w:rsid w:val="00D346D9"/>
    <w:rsid w:val="00D34D29"/>
    <w:rsid w:val="00D36A26"/>
    <w:rsid w:val="00D37094"/>
    <w:rsid w:val="00D37784"/>
    <w:rsid w:val="00D40755"/>
    <w:rsid w:val="00D40C23"/>
    <w:rsid w:val="00D42256"/>
    <w:rsid w:val="00D432C6"/>
    <w:rsid w:val="00D4700B"/>
    <w:rsid w:val="00D504BF"/>
    <w:rsid w:val="00D518BB"/>
    <w:rsid w:val="00D51A37"/>
    <w:rsid w:val="00D52E69"/>
    <w:rsid w:val="00D5354F"/>
    <w:rsid w:val="00D55220"/>
    <w:rsid w:val="00D55E2F"/>
    <w:rsid w:val="00D55F52"/>
    <w:rsid w:val="00D57328"/>
    <w:rsid w:val="00D60FB5"/>
    <w:rsid w:val="00D61750"/>
    <w:rsid w:val="00D6197B"/>
    <w:rsid w:val="00D6278F"/>
    <w:rsid w:val="00D62E65"/>
    <w:rsid w:val="00D65133"/>
    <w:rsid w:val="00D65202"/>
    <w:rsid w:val="00D665D2"/>
    <w:rsid w:val="00D66C4E"/>
    <w:rsid w:val="00D67352"/>
    <w:rsid w:val="00D67775"/>
    <w:rsid w:val="00D71357"/>
    <w:rsid w:val="00D71F49"/>
    <w:rsid w:val="00D72393"/>
    <w:rsid w:val="00D7283D"/>
    <w:rsid w:val="00D728B4"/>
    <w:rsid w:val="00D7383A"/>
    <w:rsid w:val="00D7489C"/>
    <w:rsid w:val="00D76278"/>
    <w:rsid w:val="00D77260"/>
    <w:rsid w:val="00D77678"/>
    <w:rsid w:val="00D8008C"/>
    <w:rsid w:val="00D81922"/>
    <w:rsid w:val="00D82856"/>
    <w:rsid w:val="00D82B55"/>
    <w:rsid w:val="00D8322C"/>
    <w:rsid w:val="00D8362C"/>
    <w:rsid w:val="00D8380E"/>
    <w:rsid w:val="00D83E68"/>
    <w:rsid w:val="00D84EE1"/>
    <w:rsid w:val="00D8783C"/>
    <w:rsid w:val="00D87D32"/>
    <w:rsid w:val="00D903F2"/>
    <w:rsid w:val="00D90755"/>
    <w:rsid w:val="00D912DB"/>
    <w:rsid w:val="00D939D7"/>
    <w:rsid w:val="00D943CC"/>
    <w:rsid w:val="00D95420"/>
    <w:rsid w:val="00D95DE6"/>
    <w:rsid w:val="00D968B4"/>
    <w:rsid w:val="00D96989"/>
    <w:rsid w:val="00D96CDC"/>
    <w:rsid w:val="00DA0459"/>
    <w:rsid w:val="00DA0983"/>
    <w:rsid w:val="00DA1246"/>
    <w:rsid w:val="00DA15F4"/>
    <w:rsid w:val="00DA1FCC"/>
    <w:rsid w:val="00DA230B"/>
    <w:rsid w:val="00DA25FF"/>
    <w:rsid w:val="00DA2D1D"/>
    <w:rsid w:val="00DA2DB9"/>
    <w:rsid w:val="00DA3137"/>
    <w:rsid w:val="00DA3A59"/>
    <w:rsid w:val="00DA5925"/>
    <w:rsid w:val="00DA7C96"/>
    <w:rsid w:val="00DB09AD"/>
    <w:rsid w:val="00DB1C7F"/>
    <w:rsid w:val="00DB4435"/>
    <w:rsid w:val="00DB5DEA"/>
    <w:rsid w:val="00DB6BF1"/>
    <w:rsid w:val="00DB7E49"/>
    <w:rsid w:val="00DC0872"/>
    <w:rsid w:val="00DC1B4B"/>
    <w:rsid w:val="00DC24D9"/>
    <w:rsid w:val="00DC4D18"/>
    <w:rsid w:val="00DC51C1"/>
    <w:rsid w:val="00DC6405"/>
    <w:rsid w:val="00DC79CB"/>
    <w:rsid w:val="00DD2A5F"/>
    <w:rsid w:val="00DD2A94"/>
    <w:rsid w:val="00DD2E05"/>
    <w:rsid w:val="00DD38B8"/>
    <w:rsid w:val="00DD4501"/>
    <w:rsid w:val="00DD52F2"/>
    <w:rsid w:val="00DD5879"/>
    <w:rsid w:val="00DD587C"/>
    <w:rsid w:val="00DD6ED6"/>
    <w:rsid w:val="00DD74C3"/>
    <w:rsid w:val="00DD77E3"/>
    <w:rsid w:val="00DD7F47"/>
    <w:rsid w:val="00DE0033"/>
    <w:rsid w:val="00DE02CC"/>
    <w:rsid w:val="00DE0619"/>
    <w:rsid w:val="00DE0A45"/>
    <w:rsid w:val="00DE3E97"/>
    <w:rsid w:val="00DE4ED1"/>
    <w:rsid w:val="00DE5C6A"/>
    <w:rsid w:val="00DE6C80"/>
    <w:rsid w:val="00DE7762"/>
    <w:rsid w:val="00DE7DBF"/>
    <w:rsid w:val="00DF1406"/>
    <w:rsid w:val="00DF2AE5"/>
    <w:rsid w:val="00DF2F9C"/>
    <w:rsid w:val="00DF3A90"/>
    <w:rsid w:val="00DF3FF9"/>
    <w:rsid w:val="00DF4594"/>
    <w:rsid w:val="00DF4830"/>
    <w:rsid w:val="00DF58AB"/>
    <w:rsid w:val="00DF5936"/>
    <w:rsid w:val="00DF5DCB"/>
    <w:rsid w:val="00DF6E5C"/>
    <w:rsid w:val="00E01457"/>
    <w:rsid w:val="00E02D74"/>
    <w:rsid w:val="00E049A0"/>
    <w:rsid w:val="00E05F29"/>
    <w:rsid w:val="00E06FA2"/>
    <w:rsid w:val="00E113A9"/>
    <w:rsid w:val="00E128D0"/>
    <w:rsid w:val="00E137CF"/>
    <w:rsid w:val="00E13A6A"/>
    <w:rsid w:val="00E17E40"/>
    <w:rsid w:val="00E233CE"/>
    <w:rsid w:val="00E26164"/>
    <w:rsid w:val="00E269D5"/>
    <w:rsid w:val="00E31198"/>
    <w:rsid w:val="00E31407"/>
    <w:rsid w:val="00E32EA6"/>
    <w:rsid w:val="00E3330B"/>
    <w:rsid w:val="00E33425"/>
    <w:rsid w:val="00E33552"/>
    <w:rsid w:val="00E35E04"/>
    <w:rsid w:val="00E37CC0"/>
    <w:rsid w:val="00E4163E"/>
    <w:rsid w:val="00E416AE"/>
    <w:rsid w:val="00E42A27"/>
    <w:rsid w:val="00E4399A"/>
    <w:rsid w:val="00E439FA"/>
    <w:rsid w:val="00E43E93"/>
    <w:rsid w:val="00E4562E"/>
    <w:rsid w:val="00E45DDF"/>
    <w:rsid w:val="00E465AD"/>
    <w:rsid w:val="00E5098A"/>
    <w:rsid w:val="00E50F76"/>
    <w:rsid w:val="00E51A2F"/>
    <w:rsid w:val="00E52A7A"/>
    <w:rsid w:val="00E53498"/>
    <w:rsid w:val="00E546F9"/>
    <w:rsid w:val="00E55161"/>
    <w:rsid w:val="00E57955"/>
    <w:rsid w:val="00E5799E"/>
    <w:rsid w:val="00E61FEB"/>
    <w:rsid w:val="00E64116"/>
    <w:rsid w:val="00E64326"/>
    <w:rsid w:val="00E6792A"/>
    <w:rsid w:val="00E67DA1"/>
    <w:rsid w:val="00E70483"/>
    <w:rsid w:val="00E71802"/>
    <w:rsid w:val="00E722E7"/>
    <w:rsid w:val="00E73DF1"/>
    <w:rsid w:val="00E74FDB"/>
    <w:rsid w:val="00E7539A"/>
    <w:rsid w:val="00E777E3"/>
    <w:rsid w:val="00E804CD"/>
    <w:rsid w:val="00E80C9F"/>
    <w:rsid w:val="00E80F84"/>
    <w:rsid w:val="00E81468"/>
    <w:rsid w:val="00E83431"/>
    <w:rsid w:val="00E835DC"/>
    <w:rsid w:val="00E843AD"/>
    <w:rsid w:val="00E84B4E"/>
    <w:rsid w:val="00E85C76"/>
    <w:rsid w:val="00E876AA"/>
    <w:rsid w:val="00E87A1F"/>
    <w:rsid w:val="00E9288E"/>
    <w:rsid w:val="00E94DED"/>
    <w:rsid w:val="00E95342"/>
    <w:rsid w:val="00E957AB"/>
    <w:rsid w:val="00E958EB"/>
    <w:rsid w:val="00E95DA1"/>
    <w:rsid w:val="00E96A69"/>
    <w:rsid w:val="00E97439"/>
    <w:rsid w:val="00EA01CD"/>
    <w:rsid w:val="00EA0BBC"/>
    <w:rsid w:val="00EA20A6"/>
    <w:rsid w:val="00EA2E4E"/>
    <w:rsid w:val="00EA3080"/>
    <w:rsid w:val="00EA364D"/>
    <w:rsid w:val="00EA530C"/>
    <w:rsid w:val="00EA6360"/>
    <w:rsid w:val="00EA710D"/>
    <w:rsid w:val="00EA78E9"/>
    <w:rsid w:val="00EA7D3C"/>
    <w:rsid w:val="00EB0104"/>
    <w:rsid w:val="00EB1C48"/>
    <w:rsid w:val="00EB25A0"/>
    <w:rsid w:val="00EB47C7"/>
    <w:rsid w:val="00EB6559"/>
    <w:rsid w:val="00EB7C84"/>
    <w:rsid w:val="00EC0CA2"/>
    <w:rsid w:val="00EC50DD"/>
    <w:rsid w:val="00EC55BF"/>
    <w:rsid w:val="00EC55CE"/>
    <w:rsid w:val="00EC6821"/>
    <w:rsid w:val="00EC7B1F"/>
    <w:rsid w:val="00ED033C"/>
    <w:rsid w:val="00ED1470"/>
    <w:rsid w:val="00ED1B00"/>
    <w:rsid w:val="00ED1B2D"/>
    <w:rsid w:val="00ED2555"/>
    <w:rsid w:val="00ED352F"/>
    <w:rsid w:val="00ED35BD"/>
    <w:rsid w:val="00ED4230"/>
    <w:rsid w:val="00ED63DE"/>
    <w:rsid w:val="00ED686C"/>
    <w:rsid w:val="00ED70E1"/>
    <w:rsid w:val="00ED7D94"/>
    <w:rsid w:val="00EE0184"/>
    <w:rsid w:val="00EE046E"/>
    <w:rsid w:val="00EE0E46"/>
    <w:rsid w:val="00EE1068"/>
    <w:rsid w:val="00EE17FB"/>
    <w:rsid w:val="00EE3312"/>
    <w:rsid w:val="00EE4129"/>
    <w:rsid w:val="00EE4715"/>
    <w:rsid w:val="00EE5350"/>
    <w:rsid w:val="00EE61BA"/>
    <w:rsid w:val="00EF0B7F"/>
    <w:rsid w:val="00EF2229"/>
    <w:rsid w:val="00EF233E"/>
    <w:rsid w:val="00EF28A8"/>
    <w:rsid w:val="00EF2F0C"/>
    <w:rsid w:val="00EF3AD2"/>
    <w:rsid w:val="00EF401B"/>
    <w:rsid w:val="00EF4ED8"/>
    <w:rsid w:val="00EF5936"/>
    <w:rsid w:val="00EF635C"/>
    <w:rsid w:val="00EF716D"/>
    <w:rsid w:val="00EF726A"/>
    <w:rsid w:val="00EF7295"/>
    <w:rsid w:val="00F0031A"/>
    <w:rsid w:val="00F01A71"/>
    <w:rsid w:val="00F02032"/>
    <w:rsid w:val="00F02108"/>
    <w:rsid w:val="00F02AE2"/>
    <w:rsid w:val="00F05544"/>
    <w:rsid w:val="00F05CAC"/>
    <w:rsid w:val="00F067EC"/>
    <w:rsid w:val="00F11368"/>
    <w:rsid w:val="00F1372D"/>
    <w:rsid w:val="00F1471A"/>
    <w:rsid w:val="00F15C7A"/>
    <w:rsid w:val="00F16AFC"/>
    <w:rsid w:val="00F16BE6"/>
    <w:rsid w:val="00F171D1"/>
    <w:rsid w:val="00F177A1"/>
    <w:rsid w:val="00F215F9"/>
    <w:rsid w:val="00F30E8B"/>
    <w:rsid w:val="00F31A4C"/>
    <w:rsid w:val="00F31A85"/>
    <w:rsid w:val="00F31CC1"/>
    <w:rsid w:val="00F323A4"/>
    <w:rsid w:val="00F332EB"/>
    <w:rsid w:val="00F33EE0"/>
    <w:rsid w:val="00F34E3C"/>
    <w:rsid w:val="00F35D52"/>
    <w:rsid w:val="00F363CE"/>
    <w:rsid w:val="00F36474"/>
    <w:rsid w:val="00F3740E"/>
    <w:rsid w:val="00F37495"/>
    <w:rsid w:val="00F402A8"/>
    <w:rsid w:val="00F4085F"/>
    <w:rsid w:val="00F4140D"/>
    <w:rsid w:val="00F41A88"/>
    <w:rsid w:val="00F41AFD"/>
    <w:rsid w:val="00F4230E"/>
    <w:rsid w:val="00F43289"/>
    <w:rsid w:val="00F4340B"/>
    <w:rsid w:val="00F4428C"/>
    <w:rsid w:val="00F44369"/>
    <w:rsid w:val="00F45D74"/>
    <w:rsid w:val="00F45DED"/>
    <w:rsid w:val="00F506D9"/>
    <w:rsid w:val="00F516DF"/>
    <w:rsid w:val="00F52200"/>
    <w:rsid w:val="00F5415D"/>
    <w:rsid w:val="00F550DE"/>
    <w:rsid w:val="00F55275"/>
    <w:rsid w:val="00F55649"/>
    <w:rsid w:val="00F5593B"/>
    <w:rsid w:val="00F56201"/>
    <w:rsid w:val="00F56BCE"/>
    <w:rsid w:val="00F60685"/>
    <w:rsid w:val="00F60C98"/>
    <w:rsid w:val="00F61D44"/>
    <w:rsid w:val="00F62208"/>
    <w:rsid w:val="00F627A8"/>
    <w:rsid w:val="00F636A0"/>
    <w:rsid w:val="00F636A3"/>
    <w:rsid w:val="00F63F19"/>
    <w:rsid w:val="00F64461"/>
    <w:rsid w:val="00F659AC"/>
    <w:rsid w:val="00F659F1"/>
    <w:rsid w:val="00F6757F"/>
    <w:rsid w:val="00F7064A"/>
    <w:rsid w:val="00F726D8"/>
    <w:rsid w:val="00F731D6"/>
    <w:rsid w:val="00F7377A"/>
    <w:rsid w:val="00F73963"/>
    <w:rsid w:val="00F74548"/>
    <w:rsid w:val="00F75147"/>
    <w:rsid w:val="00F75863"/>
    <w:rsid w:val="00F8175A"/>
    <w:rsid w:val="00F81A45"/>
    <w:rsid w:val="00F81C81"/>
    <w:rsid w:val="00F824CA"/>
    <w:rsid w:val="00F82A4C"/>
    <w:rsid w:val="00F83445"/>
    <w:rsid w:val="00F8385C"/>
    <w:rsid w:val="00F84A08"/>
    <w:rsid w:val="00F8502E"/>
    <w:rsid w:val="00F8599B"/>
    <w:rsid w:val="00F8742F"/>
    <w:rsid w:val="00F90D7C"/>
    <w:rsid w:val="00F91B02"/>
    <w:rsid w:val="00F9245E"/>
    <w:rsid w:val="00F924EB"/>
    <w:rsid w:val="00F937A2"/>
    <w:rsid w:val="00F93855"/>
    <w:rsid w:val="00F9427E"/>
    <w:rsid w:val="00F94D5A"/>
    <w:rsid w:val="00F958EF"/>
    <w:rsid w:val="00F9683D"/>
    <w:rsid w:val="00F96EBB"/>
    <w:rsid w:val="00F97F75"/>
    <w:rsid w:val="00FA0E47"/>
    <w:rsid w:val="00FA14BB"/>
    <w:rsid w:val="00FA1A9D"/>
    <w:rsid w:val="00FA208E"/>
    <w:rsid w:val="00FA2D9D"/>
    <w:rsid w:val="00FA2EF3"/>
    <w:rsid w:val="00FA33B2"/>
    <w:rsid w:val="00FA4A8C"/>
    <w:rsid w:val="00FA7820"/>
    <w:rsid w:val="00FB147E"/>
    <w:rsid w:val="00FB3544"/>
    <w:rsid w:val="00FB5114"/>
    <w:rsid w:val="00FB6E64"/>
    <w:rsid w:val="00FB6FF1"/>
    <w:rsid w:val="00FB7AB2"/>
    <w:rsid w:val="00FC1291"/>
    <w:rsid w:val="00FC1F62"/>
    <w:rsid w:val="00FC3CBC"/>
    <w:rsid w:val="00FC409F"/>
    <w:rsid w:val="00FC4AC1"/>
    <w:rsid w:val="00FC5996"/>
    <w:rsid w:val="00FC6F28"/>
    <w:rsid w:val="00FD0CED"/>
    <w:rsid w:val="00FD0EA1"/>
    <w:rsid w:val="00FD0EF7"/>
    <w:rsid w:val="00FD1FB6"/>
    <w:rsid w:val="00FD2124"/>
    <w:rsid w:val="00FD25E6"/>
    <w:rsid w:val="00FD3F2E"/>
    <w:rsid w:val="00FD4491"/>
    <w:rsid w:val="00FD4CBE"/>
    <w:rsid w:val="00FD4D4D"/>
    <w:rsid w:val="00FD5645"/>
    <w:rsid w:val="00FD5AE8"/>
    <w:rsid w:val="00FD7AE4"/>
    <w:rsid w:val="00FE2A77"/>
    <w:rsid w:val="00FE55D2"/>
    <w:rsid w:val="00FE59BB"/>
    <w:rsid w:val="00FE79E5"/>
    <w:rsid w:val="00FF0EB6"/>
    <w:rsid w:val="00FF209C"/>
    <w:rsid w:val="00FF3167"/>
    <w:rsid w:val="00FF4F89"/>
    <w:rsid w:val="00FF6322"/>
    <w:rsid w:val="00FF7158"/>
    <w:rsid w:val="00FF775B"/>
    <w:rsid w:val="00FF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90F58B30-F783-4E98-B0FE-29C8AABA0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E65"/>
    <w:pPr>
      <w:spacing w:after="200" w:line="276" w:lineRule="auto"/>
      <w:ind w:firstLine="0"/>
      <w:jc w:val="left"/>
    </w:pPr>
  </w:style>
  <w:style w:type="paragraph" w:styleId="1">
    <w:name w:val="heading 1"/>
    <w:basedOn w:val="a"/>
    <w:link w:val="10"/>
    <w:uiPriority w:val="9"/>
    <w:qFormat/>
    <w:rsid w:val="006B14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0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0E65"/>
  </w:style>
  <w:style w:type="paragraph" w:styleId="a5">
    <w:name w:val="No Spacing"/>
    <w:aliases w:val="для писем,No Spacing"/>
    <w:uiPriority w:val="1"/>
    <w:qFormat/>
    <w:rsid w:val="00C60E65"/>
    <w:pPr>
      <w:ind w:firstLine="0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60E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F4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447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CF7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F731B"/>
  </w:style>
  <w:style w:type="paragraph" w:styleId="ab">
    <w:name w:val="Body Text Indent"/>
    <w:basedOn w:val="a"/>
    <w:link w:val="ac"/>
    <w:rsid w:val="005E47D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5E47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basedOn w:val="a"/>
    <w:rsid w:val="00F726D8"/>
    <w:pPr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CharStyle18">
    <w:name w:val="Char Style 18"/>
    <w:basedOn w:val="a0"/>
    <w:link w:val="Style17"/>
    <w:rsid w:val="00727413"/>
    <w:rPr>
      <w:rFonts w:ascii="Times New Roman" w:eastAsia="Times New Roman" w:hAnsi="Times New Roman" w:cs="Times New Roman"/>
      <w:i/>
      <w:iCs/>
      <w:color w:val="000000"/>
      <w:spacing w:val="10"/>
      <w:sz w:val="24"/>
      <w:szCs w:val="24"/>
      <w:shd w:val="clear" w:color="auto" w:fill="FFFFFF"/>
      <w:lang w:val="ru"/>
    </w:rPr>
  </w:style>
  <w:style w:type="paragraph" w:customStyle="1" w:styleId="Style17">
    <w:name w:val="Style 17"/>
    <w:basedOn w:val="a"/>
    <w:link w:val="CharStyle18"/>
    <w:rsid w:val="00727413"/>
    <w:pPr>
      <w:widowControl w:val="0"/>
      <w:shd w:val="clear" w:color="auto" w:fill="FFFFFF"/>
      <w:spacing w:before="600" w:after="180" w:line="0" w:lineRule="atLeast"/>
      <w:jc w:val="both"/>
    </w:pPr>
    <w:rPr>
      <w:rFonts w:ascii="Times New Roman" w:eastAsia="Times New Roman" w:hAnsi="Times New Roman" w:cs="Times New Roman"/>
      <w:i/>
      <w:iCs/>
      <w:color w:val="000000"/>
      <w:spacing w:val="10"/>
      <w:sz w:val="24"/>
      <w:szCs w:val="24"/>
      <w:lang w:val="ru"/>
    </w:rPr>
  </w:style>
  <w:style w:type="character" w:customStyle="1" w:styleId="CharStyle19">
    <w:name w:val="Char Style 19"/>
    <w:basedOn w:val="a0"/>
    <w:link w:val="Style18"/>
    <w:rsid w:val="00727413"/>
    <w:rPr>
      <w:sz w:val="27"/>
      <w:szCs w:val="27"/>
      <w:shd w:val="clear" w:color="auto" w:fill="FFFFFF"/>
    </w:rPr>
  </w:style>
  <w:style w:type="paragraph" w:customStyle="1" w:styleId="Style18">
    <w:name w:val="Style 18"/>
    <w:basedOn w:val="a"/>
    <w:link w:val="CharStyle19"/>
    <w:rsid w:val="00727413"/>
    <w:pPr>
      <w:widowControl w:val="0"/>
      <w:shd w:val="clear" w:color="auto" w:fill="FFFFFF"/>
      <w:spacing w:before="180" w:after="60" w:line="322" w:lineRule="exact"/>
      <w:ind w:firstLine="560"/>
      <w:jc w:val="both"/>
    </w:pPr>
    <w:rPr>
      <w:sz w:val="27"/>
      <w:szCs w:val="27"/>
    </w:rPr>
  </w:style>
  <w:style w:type="paragraph" w:customStyle="1" w:styleId="Default">
    <w:name w:val="Default"/>
    <w:rsid w:val="00607535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B14F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harStyle14">
    <w:name w:val="Char Style 14"/>
    <w:basedOn w:val="a0"/>
    <w:link w:val="Style13"/>
    <w:rsid w:val="002C5D74"/>
    <w:rPr>
      <w:sz w:val="27"/>
      <w:szCs w:val="27"/>
      <w:shd w:val="clear" w:color="auto" w:fill="FFFFFF"/>
    </w:rPr>
  </w:style>
  <w:style w:type="paragraph" w:customStyle="1" w:styleId="Style13">
    <w:name w:val="Style 13"/>
    <w:basedOn w:val="a"/>
    <w:link w:val="CharStyle14"/>
    <w:rsid w:val="002C5D74"/>
    <w:pPr>
      <w:widowControl w:val="0"/>
      <w:shd w:val="clear" w:color="auto" w:fill="FFFFFF"/>
      <w:spacing w:after="300" w:line="322" w:lineRule="exact"/>
    </w:pPr>
    <w:rPr>
      <w:sz w:val="27"/>
      <w:szCs w:val="27"/>
    </w:rPr>
  </w:style>
  <w:style w:type="character" w:customStyle="1" w:styleId="CharStyle25">
    <w:name w:val="Char Style 25"/>
    <w:basedOn w:val="a0"/>
    <w:link w:val="Style24"/>
    <w:rsid w:val="001F46E6"/>
    <w:rPr>
      <w:spacing w:val="10"/>
      <w:sz w:val="21"/>
      <w:szCs w:val="21"/>
      <w:shd w:val="clear" w:color="auto" w:fill="FFFFFF"/>
    </w:rPr>
  </w:style>
  <w:style w:type="paragraph" w:customStyle="1" w:styleId="Style24">
    <w:name w:val="Style 24"/>
    <w:basedOn w:val="a"/>
    <w:link w:val="CharStyle25"/>
    <w:rsid w:val="001F46E6"/>
    <w:pPr>
      <w:widowControl w:val="0"/>
      <w:shd w:val="clear" w:color="auto" w:fill="FFFFFF"/>
      <w:spacing w:before="360" w:after="0" w:line="278" w:lineRule="exact"/>
      <w:jc w:val="both"/>
    </w:pPr>
    <w:rPr>
      <w:spacing w:val="10"/>
      <w:sz w:val="21"/>
      <w:szCs w:val="21"/>
    </w:rPr>
  </w:style>
  <w:style w:type="character" w:customStyle="1" w:styleId="CharStyle9">
    <w:name w:val="Char Style 9"/>
    <w:basedOn w:val="a0"/>
    <w:link w:val="Style8"/>
    <w:rsid w:val="00D40755"/>
    <w:rPr>
      <w:sz w:val="29"/>
      <w:szCs w:val="29"/>
      <w:shd w:val="clear" w:color="auto" w:fill="FFFFFF"/>
    </w:rPr>
  </w:style>
  <w:style w:type="paragraph" w:customStyle="1" w:styleId="Style8">
    <w:name w:val="Style 8"/>
    <w:basedOn w:val="a"/>
    <w:link w:val="CharStyle9"/>
    <w:rsid w:val="00D40755"/>
    <w:pPr>
      <w:widowControl w:val="0"/>
      <w:shd w:val="clear" w:color="auto" w:fill="FFFFFF"/>
      <w:spacing w:before="420" w:after="60" w:line="0" w:lineRule="atLeast"/>
      <w:jc w:val="right"/>
    </w:pPr>
    <w:rPr>
      <w:sz w:val="29"/>
      <w:szCs w:val="29"/>
    </w:rPr>
  </w:style>
  <w:style w:type="character" w:customStyle="1" w:styleId="CharStyle17">
    <w:name w:val="Char Style 17"/>
    <w:basedOn w:val="a0"/>
    <w:link w:val="Style16"/>
    <w:rsid w:val="00D7283D"/>
    <w:rPr>
      <w:rFonts w:ascii="Times New Roman" w:eastAsia="Times New Roman" w:hAnsi="Times New Roman" w:cs="Times New Roman"/>
      <w:color w:val="5E606A"/>
      <w:sz w:val="35"/>
      <w:szCs w:val="35"/>
      <w:shd w:val="clear" w:color="auto" w:fill="FFFFFF"/>
      <w:lang w:val="hy"/>
    </w:rPr>
  </w:style>
  <w:style w:type="paragraph" w:customStyle="1" w:styleId="Style16">
    <w:name w:val="Style 16"/>
    <w:basedOn w:val="a"/>
    <w:link w:val="CharStyle17"/>
    <w:rsid w:val="00D7283D"/>
    <w:pPr>
      <w:widowControl w:val="0"/>
      <w:shd w:val="clear" w:color="auto" w:fill="FFFFFF"/>
      <w:spacing w:before="840" w:after="0" w:line="355" w:lineRule="exact"/>
      <w:jc w:val="both"/>
    </w:pPr>
    <w:rPr>
      <w:rFonts w:ascii="Times New Roman" w:eastAsia="Times New Roman" w:hAnsi="Times New Roman" w:cs="Times New Roman"/>
      <w:color w:val="5E606A"/>
      <w:sz w:val="35"/>
      <w:szCs w:val="35"/>
      <w:lang w:val="hy"/>
    </w:rPr>
  </w:style>
  <w:style w:type="character" w:customStyle="1" w:styleId="CharStyle3">
    <w:name w:val="Char Style 3"/>
    <w:basedOn w:val="a0"/>
    <w:link w:val="Style2"/>
    <w:rsid w:val="0083759E"/>
    <w:rPr>
      <w:shd w:val="clear" w:color="auto" w:fill="FFFFFF"/>
    </w:rPr>
  </w:style>
  <w:style w:type="paragraph" w:customStyle="1" w:styleId="Style2">
    <w:name w:val="Style 2"/>
    <w:basedOn w:val="a"/>
    <w:link w:val="CharStyle3"/>
    <w:rsid w:val="0083759E"/>
    <w:pPr>
      <w:widowControl w:val="0"/>
      <w:shd w:val="clear" w:color="auto" w:fill="FFFFFF"/>
      <w:spacing w:after="120" w:line="167" w:lineRule="exact"/>
      <w:jc w:val="right"/>
    </w:pPr>
  </w:style>
  <w:style w:type="character" w:customStyle="1" w:styleId="CharStyle22">
    <w:name w:val="Char Style 22"/>
    <w:basedOn w:val="a0"/>
    <w:link w:val="Style21"/>
    <w:rsid w:val="000E4A03"/>
    <w:rPr>
      <w:sz w:val="26"/>
      <w:szCs w:val="26"/>
      <w:shd w:val="clear" w:color="auto" w:fill="FFFFFF"/>
    </w:rPr>
  </w:style>
  <w:style w:type="paragraph" w:customStyle="1" w:styleId="Style21">
    <w:name w:val="Style 21"/>
    <w:basedOn w:val="a"/>
    <w:link w:val="CharStyle22"/>
    <w:rsid w:val="000E4A03"/>
    <w:pPr>
      <w:widowControl w:val="0"/>
      <w:shd w:val="clear" w:color="auto" w:fill="FFFFFF"/>
      <w:spacing w:before="420" w:after="0" w:line="317" w:lineRule="exact"/>
      <w:jc w:val="both"/>
    </w:pPr>
    <w:rPr>
      <w:sz w:val="26"/>
      <w:szCs w:val="26"/>
    </w:rPr>
  </w:style>
  <w:style w:type="character" w:customStyle="1" w:styleId="CharStyle10">
    <w:name w:val="Char Style 10"/>
    <w:basedOn w:val="a0"/>
    <w:link w:val="Style9"/>
    <w:locked/>
    <w:rsid w:val="00C903FB"/>
    <w:rPr>
      <w:sz w:val="27"/>
      <w:szCs w:val="27"/>
      <w:shd w:val="clear" w:color="auto" w:fill="FFFFFF"/>
    </w:rPr>
  </w:style>
  <w:style w:type="paragraph" w:customStyle="1" w:styleId="Style9">
    <w:name w:val="Style 9"/>
    <w:basedOn w:val="a"/>
    <w:link w:val="CharStyle10"/>
    <w:rsid w:val="00C903FB"/>
    <w:pPr>
      <w:widowControl w:val="0"/>
      <w:shd w:val="clear" w:color="auto" w:fill="FFFFFF"/>
      <w:spacing w:after="300" w:line="322" w:lineRule="exact"/>
      <w:ind w:hanging="1820"/>
    </w:pPr>
    <w:rPr>
      <w:sz w:val="27"/>
      <w:szCs w:val="27"/>
    </w:rPr>
  </w:style>
  <w:style w:type="paragraph" w:customStyle="1" w:styleId="BodyText21">
    <w:name w:val="Body Text 21"/>
    <w:basedOn w:val="a"/>
    <w:rsid w:val="00F7064A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harStyle5">
    <w:name w:val="Char Style 5"/>
    <w:basedOn w:val="a0"/>
    <w:link w:val="Style4"/>
    <w:rsid w:val="00E33552"/>
    <w:rPr>
      <w:sz w:val="25"/>
      <w:szCs w:val="25"/>
      <w:shd w:val="clear" w:color="auto" w:fill="FFFFFF"/>
    </w:rPr>
  </w:style>
  <w:style w:type="character" w:customStyle="1" w:styleId="CharStyle20">
    <w:name w:val="Char Style 20"/>
    <w:basedOn w:val="CharStyle5"/>
    <w:rsid w:val="00E3355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"/>
    </w:rPr>
  </w:style>
  <w:style w:type="character" w:customStyle="1" w:styleId="CharStyle21">
    <w:name w:val="Char Style 21"/>
    <w:basedOn w:val="CharStyle5"/>
    <w:rsid w:val="00E33552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5"/>
      <w:szCs w:val="25"/>
      <w:shd w:val="clear" w:color="auto" w:fill="FFFFFF"/>
      <w:lang w:val="ru"/>
    </w:rPr>
  </w:style>
  <w:style w:type="paragraph" w:customStyle="1" w:styleId="Style4">
    <w:name w:val="Style 4"/>
    <w:basedOn w:val="a"/>
    <w:link w:val="CharStyle5"/>
    <w:rsid w:val="00E33552"/>
    <w:pPr>
      <w:widowControl w:val="0"/>
      <w:shd w:val="clear" w:color="auto" w:fill="FFFFFF"/>
      <w:spacing w:after="300" w:line="0" w:lineRule="atLeast"/>
    </w:pPr>
    <w:rPr>
      <w:sz w:val="25"/>
      <w:szCs w:val="25"/>
    </w:rPr>
  </w:style>
  <w:style w:type="paragraph" w:styleId="ad">
    <w:name w:val="Plain Text"/>
    <w:basedOn w:val="a"/>
    <w:link w:val="ae"/>
    <w:uiPriority w:val="99"/>
    <w:semiHidden/>
    <w:unhideWhenUsed/>
    <w:rsid w:val="00F15C7A"/>
    <w:pPr>
      <w:spacing w:after="0" w:line="240" w:lineRule="auto"/>
    </w:pPr>
    <w:rPr>
      <w:rFonts w:ascii="Calibri" w:hAnsi="Calibri"/>
      <w:szCs w:val="21"/>
    </w:rPr>
  </w:style>
  <w:style w:type="character" w:customStyle="1" w:styleId="ae">
    <w:name w:val="Текст Знак"/>
    <w:basedOn w:val="a0"/>
    <w:link w:val="ad"/>
    <w:uiPriority w:val="99"/>
    <w:semiHidden/>
    <w:rsid w:val="00F15C7A"/>
    <w:rPr>
      <w:rFonts w:ascii="Calibri" w:hAnsi="Calibri"/>
      <w:szCs w:val="21"/>
    </w:rPr>
  </w:style>
  <w:style w:type="paragraph" w:styleId="af">
    <w:name w:val="endnote text"/>
    <w:basedOn w:val="a"/>
    <w:link w:val="af0"/>
    <w:uiPriority w:val="99"/>
    <w:semiHidden/>
    <w:unhideWhenUsed/>
    <w:rsid w:val="008921CC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8921CC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8921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6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94CE2-E63C-4DED-B6AE-E6AE0C961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Елеева Светлана Абдурахмановна</dc:creator>
  <cp:lastModifiedBy>Павлюк Андрей Николаевич</cp:lastModifiedBy>
  <cp:revision>26</cp:revision>
  <cp:lastPrinted>2021-03-10T12:34:00Z</cp:lastPrinted>
  <dcterms:created xsi:type="dcterms:W3CDTF">2025-12-02T12:23:00Z</dcterms:created>
  <dcterms:modified xsi:type="dcterms:W3CDTF">2026-07-06T07:25:00Z</dcterms:modified>
</cp:coreProperties>
</file>